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A95B1" w14:textId="4EC62112" w:rsidR="005302A7" w:rsidRDefault="00D71D51" w:rsidP="00A11BE6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AJÁNLATTÉTELI FELHÍVÁS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Magyar Falu program keretei között</w:t>
      </w:r>
      <w:r w:rsid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, a </w:t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Települési közlekedési és vízelvezetési infrastruktúra fejlesztése-2026 című, MFP-TKVI/2026 kódszámú pályázati kiírás</w:t>
      </w:r>
      <w:r w:rsidR="004D7070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alapján</w:t>
      </w:r>
      <w:r w:rsid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</w:t>
      </w:r>
      <w:r w:rsidR="00A11BE6" w:rsidRPr="00A11BE6">
        <w:t xml:space="preserve"> </w:t>
      </w:r>
      <w:r w:rsidR="00A11BE6" w:rsidRPr="00A11BE6">
        <w:rPr>
          <w:rFonts w:eastAsia="Times New Roman" w:cstheme="minorHAnsi"/>
          <w:b/>
          <w:bCs/>
          <w:kern w:val="0"/>
          <w:lang w:eastAsia="hu-HU"/>
          <w14:ligatures w14:val="none"/>
        </w:rPr>
        <w:t>Útfelújítás Nagybak</w:t>
      </w:r>
      <w:r w:rsidR="00A11BE6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ónakon a biztonságos közlekedés </w:t>
      </w:r>
      <w:r w:rsidR="00A11BE6" w:rsidRPr="00A11BE6">
        <w:rPr>
          <w:rFonts w:eastAsia="Times New Roman" w:cstheme="minorHAnsi"/>
          <w:b/>
          <w:bCs/>
          <w:kern w:val="0"/>
          <w:lang w:eastAsia="hu-HU"/>
          <w14:ligatures w14:val="none"/>
        </w:rPr>
        <w:t>érdekében</w:t>
      </w:r>
      <w:r w:rsidR="004D7070" w:rsidRPr="004D7070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",</w:t>
      </w:r>
      <w:r w:rsid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c. projekt megvalósítására.</w:t>
      </w:r>
    </w:p>
    <w:p w14:paraId="607D50EC" w14:textId="55F6E4B0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Az ajánlattételi felhívás tárgya: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5302A7">
        <w:rPr>
          <w:rFonts w:eastAsia="Times New Roman" w:cstheme="minorHAnsi"/>
          <w:kern w:val="0"/>
          <w:lang w:eastAsia="hu-HU"/>
          <w14:ligatures w14:val="none"/>
        </w:rPr>
        <w:t xml:space="preserve">Járdafelújítás: </w:t>
      </w:r>
      <w:r w:rsidR="00A11BE6" w:rsidRPr="00A11BE6">
        <w:rPr>
          <w:rFonts w:eastAsia="Times New Roman" w:cstheme="minorHAnsi"/>
          <w:kern w:val="0"/>
          <w:lang w:eastAsia="hu-HU"/>
          <w14:ligatures w14:val="none"/>
        </w:rPr>
        <w:t>Útfelújítás Nagybakónakon</w:t>
      </w:r>
      <w:r w:rsidR="004D7070">
        <w:rPr>
          <w:rFonts w:eastAsia="Times New Roman" w:cstheme="minorHAnsi"/>
          <w:kern w:val="0"/>
          <w:lang w:eastAsia="hu-HU"/>
          <w14:ligatures w14:val="none"/>
        </w:rPr>
        <w:t xml:space="preserve">; </w:t>
      </w:r>
      <w:r w:rsidR="00F053FE">
        <w:rPr>
          <w:rFonts w:eastAsia="Times New Roman" w:cstheme="minorHAnsi"/>
          <w:kern w:val="0"/>
          <w:lang w:eastAsia="hu-HU"/>
          <w14:ligatures w14:val="none"/>
        </w:rPr>
        <w:t xml:space="preserve">Nagybakónak, </w:t>
      </w:r>
      <w:r w:rsidR="00F053FE" w:rsidRPr="00F053FE">
        <w:rPr>
          <w:rFonts w:eastAsia="Times New Roman" w:cstheme="minorHAnsi"/>
          <w:kern w:val="0"/>
          <w:lang w:eastAsia="hu-HU"/>
          <w14:ligatures w14:val="none"/>
        </w:rPr>
        <w:t>hrsz</w:t>
      </w:r>
      <w:r w:rsidR="00F053FE">
        <w:rPr>
          <w:rFonts w:eastAsia="Times New Roman" w:cstheme="minorHAnsi"/>
          <w:kern w:val="0"/>
          <w:lang w:eastAsia="hu-HU"/>
          <w14:ligatures w14:val="none"/>
        </w:rPr>
        <w:t>.:349</w:t>
      </w:r>
      <w:r w:rsidR="004D7070" w:rsidRPr="004D7070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</w:p>
    <w:p w14:paraId="7B83CD82" w14:textId="49B4271E" w:rsidR="00E113F8" w:rsidRPr="000E6F25" w:rsidRDefault="00D71D51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2. Ajánlatkérő adatai: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E113F8" w:rsidRPr="000E6F25">
        <w:rPr>
          <w:rFonts w:cstheme="minorHAnsi"/>
          <w:kern w:val="0"/>
          <w:sz w:val="20"/>
          <w:szCs w:val="20"/>
        </w:rPr>
        <w:t xml:space="preserve">Név: </w:t>
      </w:r>
      <w:r w:rsidR="00F053FE" w:rsidRPr="00F053FE">
        <w:rPr>
          <w:rFonts w:cstheme="minorHAnsi"/>
          <w:kern w:val="0"/>
          <w:sz w:val="20"/>
          <w:szCs w:val="20"/>
        </w:rPr>
        <w:t>Nagybakónak</w:t>
      </w:r>
      <w:r w:rsidR="00E113F8" w:rsidRPr="000E6F25">
        <w:rPr>
          <w:rFonts w:cstheme="minorHAnsi"/>
          <w:kern w:val="0"/>
          <w:sz w:val="20"/>
          <w:szCs w:val="20"/>
        </w:rPr>
        <w:t xml:space="preserve"> Község Önkormányzata</w:t>
      </w:r>
    </w:p>
    <w:p w14:paraId="0A6FDF01" w14:textId="68030405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Cím: </w:t>
      </w:r>
      <w:r w:rsidR="00F053FE" w:rsidRPr="00F053FE">
        <w:rPr>
          <w:rFonts w:cstheme="minorHAnsi"/>
          <w:kern w:val="0"/>
          <w:sz w:val="20"/>
          <w:szCs w:val="20"/>
        </w:rPr>
        <w:t>8821 Nagybakónak</w:t>
      </w:r>
      <w:r w:rsidR="00F053FE">
        <w:rPr>
          <w:rFonts w:cstheme="minorHAnsi"/>
          <w:kern w:val="0"/>
          <w:sz w:val="20"/>
          <w:szCs w:val="20"/>
        </w:rPr>
        <w:t>,</w:t>
      </w:r>
      <w:r w:rsidR="00F053FE" w:rsidRPr="00F053FE">
        <w:rPr>
          <w:rFonts w:cstheme="minorHAnsi"/>
          <w:kern w:val="0"/>
          <w:sz w:val="20"/>
          <w:szCs w:val="20"/>
        </w:rPr>
        <w:t xml:space="preserve"> Szent István körút 2</w:t>
      </w:r>
      <w:r w:rsidR="00AA7AAC">
        <w:rPr>
          <w:rFonts w:cstheme="minorHAnsi"/>
          <w:kern w:val="0"/>
          <w:sz w:val="20"/>
          <w:szCs w:val="20"/>
        </w:rPr>
        <w:t>.</w:t>
      </w:r>
    </w:p>
    <w:p w14:paraId="00CAD6B3" w14:textId="46564C5E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Adószám: </w:t>
      </w:r>
      <w:r w:rsidR="00F053FE" w:rsidRPr="00F053FE">
        <w:rPr>
          <w:rFonts w:cstheme="minorHAnsi"/>
          <w:kern w:val="0"/>
          <w:sz w:val="20"/>
          <w:szCs w:val="20"/>
        </w:rPr>
        <w:t>15436784120</w:t>
      </w:r>
    </w:p>
    <w:p w14:paraId="009B4063" w14:textId="78CF45AB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MFP azonosító: </w:t>
      </w:r>
      <w:r w:rsidR="00F053FE" w:rsidRPr="00F053FE">
        <w:rPr>
          <w:rFonts w:cstheme="minorHAnsi"/>
          <w:kern w:val="0"/>
          <w:sz w:val="20"/>
          <w:szCs w:val="20"/>
        </w:rPr>
        <w:t>1003555464</w:t>
      </w:r>
    </w:p>
    <w:p w14:paraId="2B1F5D6D" w14:textId="20C491A7" w:rsidR="00E113F8" w:rsidRPr="000E6F25" w:rsidRDefault="004D7070" w:rsidP="00E113F8">
      <w:pPr>
        <w:spacing w:line="240" w:lineRule="auto"/>
        <w:rPr>
          <w:rFonts w:cstheme="minorHAnsi"/>
          <w:kern w:val="0"/>
          <w:sz w:val="20"/>
          <w:szCs w:val="20"/>
        </w:rPr>
      </w:pPr>
      <w:r>
        <w:rPr>
          <w:rFonts w:cstheme="minorHAnsi"/>
          <w:kern w:val="0"/>
          <w:sz w:val="20"/>
          <w:szCs w:val="20"/>
        </w:rPr>
        <w:t xml:space="preserve">Projekt azonosítója: </w:t>
      </w:r>
      <w:r w:rsidR="00F053FE" w:rsidRPr="00F053FE">
        <w:rPr>
          <w:rFonts w:cstheme="minorHAnsi"/>
          <w:kern w:val="0"/>
          <w:sz w:val="20"/>
          <w:szCs w:val="20"/>
        </w:rPr>
        <w:t>4112891639</w:t>
      </w:r>
      <w:r>
        <w:rPr>
          <w:rFonts w:cstheme="minorHAnsi"/>
          <w:kern w:val="0"/>
          <w:sz w:val="20"/>
          <w:szCs w:val="20"/>
        </w:rPr>
        <w:t>;</w:t>
      </w:r>
      <w:r w:rsidR="005302A7">
        <w:rPr>
          <w:rFonts w:cstheme="minorHAnsi"/>
          <w:kern w:val="0"/>
          <w:sz w:val="20"/>
          <w:szCs w:val="20"/>
        </w:rPr>
        <w:t xml:space="preserve"> </w:t>
      </w:r>
      <w:r w:rsidR="00E113F8" w:rsidRPr="000E6F25">
        <w:rPr>
          <w:rFonts w:cstheme="minorHAnsi"/>
          <w:kern w:val="0"/>
          <w:sz w:val="20"/>
          <w:szCs w:val="20"/>
        </w:rPr>
        <w:t xml:space="preserve">Tám. </w:t>
      </w:r>
      <w:proofErr w:type="gramStart"/>
      <w:r w:rsidR="00E113F8" w:rsidRPr="000E6F25">
        <w:rPr>
          <w:rFonts w:cstheme="minorHAnsi"/>
          <w:kern w:val="0"/>
          <w:sz w:val="20"/>
          <w:szCs w:val="20"/>
        </w:rPr>
        <w:t>okirat</w:t>
      </w:r>
      <w:proofErr w:type="gramEnd"/>
      <w:r w:rsidR="00E113F8" w:rsidRPr="000E6F25">
        <w:rPr>
          <w:rFonts w:cstheme="minorHAnsi"/>
          <w:kern w:val="0"/>
          <w:sz w:val="20"/>
          <w:szCs w:val="20"/>
        </w:rPr>
        <w:t xml:space="preserve"> iratazonosítója</w:t>
      </w:r>
      <w:r w:rsidR="00F053FE" w:rsidRPr="00F053FE">
        <w:t xml:space="preserve"> </w:t>
      </w:r>
      <w:r w:rsidR="00F053FE" w:rsidRPr="00F053FE">
        <w:rPr>
          <w:rFonts w:cstheme="minorHAnsi"/>
          <w:kern w:val="0"/>
          <w:sz w:val="20"/>
          <w:szCs w:val="20"/>
        </w:rPr>
        <w:t>4203816927</w:t>
      </w:r>
      <w:r w:rsidR="00E113F8" w:rsidRPr="000E6F25">
        <w:rPr>
          <w:rFonts w:cstheme="minorHAnsi"/>
          <w:kern w:val="0"/>
          <w:sz w:val="20"/>
          <w:szCs w:val="20"/>
        </w:rPr>
        <w:t>.</w:t>
      </w:r>
    </w:p>
    <w:p w14:paraId="6A8AB23A" w14:textId="32DA34A7" w:rsidR="00E113F8" w:rsidRPr="000E6F25" w:rsidRDefault="00E113F8" w:rsidP="00E113F8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Képviseli: </w:t>
      </w:r>
      <w:r w:rsidR="00F053FE">
        <w:rPr>
          <w:rFonts w:cstheme="minorHAnsi"/>
          <w:kern w:val="0"/>
          <w:sz w:val="20"/>
          <w:szCs w:val="20"/>
        </w:rPr>
        <w:t>Kovács Tamás</w:t>
      </w:r>
      <w:r w:rsidRPr="000E6F25">
        <w:rPr>
          <w:rFonts w:cstheme="minorHAnsi"/>
          <w:kern w:val="0"/>
          <w:sz w:val="20"/>
          <w:szCs w:val="20"/>
        </w:rPr>
        <w:t>, polgármester</w:t>
      </w:r>
    </w:p>
    <w:p w14:paraId="645109ED" w14:textId="3E158EF0" w:rsidR="00E113F8" w:rsidRPr="000E6F25" w:rsidRDefault="00E113F8" w:rsidP="00E113F8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r w:rsidR="00F053FE" w:rsidRPr="00F053FE">
        <w:rPr>
          <w:rStyle w:val="Hiperhivatkozs"/>
          <w:rFonts w:eastAsia="Times New Roman" w:cstheme="minorHAnsi"/>
          <w:kern w:val="0"/>
          <w:lang w:eastAsia="hu-HU"/>
          <w14:ligatures w14:val="none"/>
        </w:rPr>
        <w:t>onkormanyzat@nagybakonak.hu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</w:p>
    <w:p w14:paraId="1A5BA30B" w14:textId="0D4DF648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Kapcsolattartó neve: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>Gyarmati René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Kapcsolattartó elérhetősége: +36 30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3 803 162,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8" w:history="1">
        <w:r w:rsidR="00E113F8" w:rsidRPr="000E6F25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gyarmatirene@gmail.com</w:t>
        </w:r>
      </w:hyperlink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 .</w:t>
      </w:r>
    </w:p>
    <w:p w14:paraId="4CF5A356" w14:textId="77777777" w:rsidR="00417EC9" w:rsidRDefault="00D71D51" w:rsidP="00417EC9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3. A Versenyeztetési eljárás tárgya:</w:t>
      </w:r>
    </w:p>
    <w:p w14:paraId="6B8A3DE3" w14:textId="77777777" w:rsidR="00F053FE" w:rsidRDefault="005302A7" w:rsidP="00F053FE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5302A7">
        <w:rPr>
          <w:rFonts w:eastAsia="Times New Roman" w:cstheme="minorHAnsi"/>
          <w:kern w:val="0"/>
          <w:lang w:eastAsia="hu-HU"/>
          <w14:ligatures w14:val="none"/>
        </w:rPr>
        <w:t>A projekt címe: "</w:t>
      </w:r>
      <w:r w:rsidR="004D7070" w:rsidRPr="004D7070">
        <w:t xml:space="preserve"> </w:t>
      </w:r>
      <w:r w:rsidR="00F053FE" w:rsidRPr="00F053FE">
        <w:rPr>
          <w:rFonts w:eastAsia="Times New Roman" w:cstheme="minorHAnsi"/>
          <w:kern w:val="0"/>
          <w:lang w:eastAsia="hu-HU"/>
          <w14:ligatures w14:val="none"/>
        </w:rPr>
        <w:t xml:space="preserve">Útfelújítás Nagybakónakon a biztonságos közlekedés érdekében </w:t>
      </w:r>
      <w:r w:rsidRPr="005302A7">
        <w:rPr>
          <w:rFonts w:eastAsia="Times New Roman" w:cstheme="minorHAnsi"/>
          <w:kern w:val="0"/>
          <w:lang w:eastAsia="hu-HU"/>
          <w14:ligatures w14:val="none"/>
        </w:rPr>
        <w:t xml:space="preserve">", </w:t>
      </w:r>
      <w:r w:rsidR="00F053FE" w:rsidRPr="00F053FE">
        <w:rPr>
          <w:rFonts w:eastAsia="Times New Roman" w:cstheme="minorHAnsi"/>
          <w:kern w:val="0"/>
          <w:lang w:eastAsia="hu-HU"/>
          <w14:ligatures w14:val="none"/>
        </w:rPr>
        <w:t xml:space="preserve">Nagybakónak, hrsz.:349 </w:t>
      </w:r>
    </w:p>
    <w:p w14:paraId="367496C8" w14:textId="317512EB" w:rsidR="00D71D51" w:rsidRPr="000E6F25" w:rsidRDefault="00D71D51" w:rsidP="00F053FE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4. Ajánlattevő feladatai:</w:t>
      </w:r>
    </w:p>
    <w:p w14:paraId="00446639" w14:textId="0108C23A" w:rsidR="003474A0" w:rsidRPr="000E6F25" w:rsidRDefault="003474A0" w:rsidP="00D71D51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 mellékelt műszaki leírás szerinti 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 xml:space="preserve">munka sikeres műszaki megvalósítása, és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átadása.</w:t>
      </w:r>
    </w:p>
    <w:p w14:paraId="2BAF98A7" w14:textId="77777777" w:rsidR="00D71D51" w:rsidRPr="000E6F25" w:rsidRDefault="00D71D51" w:rsidP="00D71D51">
      <w:pPr>
        <w:spacing w:line="240" w:lineRule="auto"/>
        <w:jc w:val="both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A801151" w14:textId="426C6270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5. A szerződés típusa, időtartama:</w:t>
      </w:r>
      <w:r w:rsidR="003474A0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577283" w:rsidRPr="00577283">
        <w:rPr>
          <w:rFonts w:eastAsia="Times New Roman" w:cstheme="minorHAnsi"/>
          <w:kern w:val="0"/>
          <w:lang w:eastAsia="hu-HU"/>
          <w14:ligatures w14:val="none"/>
        </w:rPr>
        <w:t>kivitelezési</w:t>
      </w:r>
      <w:r w:rsidR="00577283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3474A0" w:rsidRPr="000E6F25">
        <w:rPr>
          <w:rFonts w:eastAsia="Times New Roman" w:cstheme="minorHAnsi"/>
          <w:kern w:val="0"/>
          <w:lang w:eastAsia="hu-HU"/>
          <w14:ligatures w14:val="none"/>
        </w:rPr>
        <w:t>szerződés</w:t>
      </w:r>
      <w:r w:rsidR="003474A0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határozott időtartamra.</w:t>
      </w:r>
    </w:p>
    <w:p w14:paraId="03D7C4FD" w14:textId="77777777" w:rsidR="00417EC9" w:rsidRPr="000E6F25" w:rsidRDefault="00D71D51" w:rsidP="00417EC9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6. A teljesítés helye:</w:t>
      </w:r>
    </w:p>
    <w:p w14:paraId="5F6F6896" w14:textId="77777777" w:rsidR="00F053FE" w:rsidRDefault="00F053FE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F053FE">
        <w:rPr>
          <w:rFonts w:eastAsia="Times New Roman" w:cstheme="minorHAnsi"/>
          <w:kern w:val="0"/>
          <w:lang w:eastAsia="hu-HU"/>
          <w14:ligatures w14:val="none"/>
        </w:rPr>
        <w:t xml:space="preserve">Nagybakónak, hrsz.:349 </w:t>
      </w:r>
    </w:p>
    <w:p w14:paraId="1F160F71" w14:textId="500C264C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7. A szerződés teljesítésének határideje:</w:t>
      </w:r>
      <w:r w:rsidR="00947A6F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2027.06.15.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</w:p>
    <w:p w14:paraId="2C5B32C0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8. Fizetési feltételek:</w:t>
      </w:r>
    </w:p>
    <w:p w14:paraId="3FF92ABB" w14:textId="77777777" w:rsidR="00947A6F" w:rsidRPr="000E6F25" w:rsidRDefault="00D71D51" w:rsidP="00B42966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szerződésben meghatározottak szerint.</w:t>
      </w:r>
    </w:p>
    <w:p w14:paraId="36AE8F07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9. Ajánlat benyújtásának módja, szabályai:</w:t>
      </w:r>
    </w:p>
    <w:p w14:paraId="2B1B1F97" w14:textId="3AE0E9BB" w:rsidR="00D71D51" w:rsidRPr="000E6F25" w:rsidRDefault="00D71D51" w:rsidP="00D71D51">
      <w:pPr>
        <w:spacing w:line="240" w:lineRule="auto"/>
        <w:jc w:val="both"/>
        <w:rPr>
          <w:rFonts w:cstheme="minorHAnsi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Az ajánlatokat aláírva, szkennelve, elektronikus úton a megadott határidőig e-mailben (</w:t>
      </w:r>
      <w:r w:rsidR="00632ED8">
        <w:rPr>
          <w:rStyle w:val="Hiperhivatkozs"/>
          <w:rFonts w:eastAsia="Times New Roman" w:cstheme="minorHAnsi"/>
          <w:kern w:val="0"/>
          <w:lang w:eastAsia="hu-HU"/>
          <w14:ligatures w14:val="none"/>
        </w:rPr>
        <w:t>iroda.nagykanizsa@gmail.com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címre), vagy az Ajánlatkérő címén személyesen átadva, vagy postai úton megküldve kell benyújtani. </w:t>
      </w:r>
      <w:r w:rsidRPr="000E6F25">
        <w:rPr>
          <w:rFonts w:cstheme="minorHAnsi"/>
        </w:rPr>
        <w:t>Az ajánlathoz kötelezően csatola</w:t>
      </w:r>
      <w:r w:rsidR="00632ED8">
        <w:rPr>
          <w:rFonts w:cstheme="minorHAnsi"/>
        </w:rPr>
        <w:t>ndó a kitöltött 1., 2., és a 3.</w:t>
      </w:r>
      <w:r w:rsidRPr="000E6F25">
        <w:rPr>
          <w:rFonts w:cstheme="minorHAnsi"/>
        </w:rPr>
        <w:t xml:space="preserve"> melléklet</w:t>
      </w:r>
      <w:r w:rsidR="00947A6F" w:rsidRPr="000E6F25">
        <w:rPr>
          <w:rFonts w:cstheme="minorHAnsi"/>
        </w:rPr>
        <w:t>.</w:t>
      </w:r>
      <w:r w:rsidR="00216F44" w:rsidRPr="000E6F25">
        <w:rPr>
          <w:rFonts w:cstheme="minorHAnsi"/>
        </w:rPr>
        <w:t xml:space="preserve"> </w:t>
      </w:r>
    </w:p>
    <w:p w14:paraId="1A3B703B" w14:textId="6F050C1F" w:rsidR="00D71D51" w:rsidRPr="000E6F25" w:rsidRDefault="005302A7" w:rsidP="00216F44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>
        <w:rPr>
          <w:rFonts w:eastAsia="Times New Roman" w:cstheme="minorHAnsi"/>
          <w:kern w:val="0"/>
          <w:lang w:eastAsia="hu-HU"/>
          <w14:ligatures w14:val="none"/>
        </w:rPr>
        <w:t xml:space="preserve">Az ajánlatadónak igazolnia kell 3 db a felhívás tárgya szerinti, legalább nettó 10 millió Ft értékű referenciát. </w:t>
      </w:r>
      <w:r w:rsidR="00D71D51" w:rsidRPr="000E6F25">
        <w:rPr>
          <w:rFonts w:eastAsia="Times New Roman" w:cstheme="minorHAnsi"/>
          <w:kern w:val="0"/>
          <w:lang w:eastAsia="hu-HU"/>
          <w14:ligatures w14:val="none"/>
        </w:rPr>
        <w:t>Ajánlatkérő a benyújtott ajánlatokat tárgyalás nélkül bírálja el, de jogosult az ajánlatokkal kapcsolatban tisztázó kérdést feltenni.</w:t>
      </w:r>
    </w:p>
    <w:p w14:paraId="322812B1" w14:textId="77777777" w:rsidR="00417EC9" w:rsidRPr="000E6F25" w:rsidRDefault="00D71D51" w:rsidP="00417EC9">
      <w:pPr>
        <w:spacing w:after="0"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10.  Hiánypótlás:</w:t>
      </w:r>
    </w:p>
    <w:p w14:paraId="754D4E50" w14:textId="4661EA97" w:rsidR="00D71D51" w:rsidRPr="000E6F25" w:rsidRDefault="00D71D51" w:rsidP="00417EC9">
      <w:p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Az Ajánlatkérő hiánypótlási lehetőséget egy alkalommal biztosít. Az érvényes ajánlat feltétele az esetleges hiánypótlási felhívásban foglaltak határidőben történő teljesítése.</w:t>
      </w:r>
    </w:p>
    <w:p w14:paraId="419F7061" w14:textId="77777777" w:rsidR="00417EC9" w:rsidRPr="000E6F25" w:rsidRDefault="00417EC9" w:rsidP="00417EC9">
      <w:p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</w:p>
    <w:p w14:paraId="384F5755" w14:textId="77777777" w:rsidR="00947A6F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11. Ajánlattételi határidő:</w:t>
      </w:r>
    </w:p>
    <w:p w14:paraId="31C24CD2" w14:textId="32ADEB37" w:rsidR="00D71D51" w:rsidRPr="000E6F25" w:rsidRDefault="00566739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>
        <w:rPr>
          <w:rFonts w:eastAsia="Times New Roman" w:cstheme="minorHAnsi"/>
          <w:kern w:val="0"/>
          <w:lang w:eastAsia="hu-HU"/>
          <w14:ligatures w14:val="none"/>
        </w:rPr>
        <w:t>2026.10.12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>.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 xml:space="preserve"> 14.00 óra. Előteljesítés lehetséges.</w:t>
      </w:r>
    </w:p>
    <w:p w14:paraId="1A16FEA8" w14:textId="77777777" w:rsidR="00947A6F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12. Beérkezett ajánlatok bontásának helye, ideje:</w:t>
      </w:r>
    </w:p>
    <w:p w14:paraId="0609F493" w14:textId="18A56F77" w:rsidR="00D71D51" w:rsidRPr="000E6F25" w:rsidRDefault="00F053FE" w:rsidP="00947A6F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>
        <w:rPr>
          <w:rFonts w:eastAsia="Times New Roman" w:cstheme="minorHAnsi"/>
          <w:kern w:val="0"/>
          <w:lang w:eastAsia="hu-HU"/>
          <w14:ligatures w14:val="none"/>
        </w:rPr>
        <w:lastRenderedPageBreak/>
        <w:t>Nagybakóna</w:t>
      </w:r>
      <w:r w:rsidR="004D7070">
        <w:rPr>
          <w:rFonts w:eastAsia="Times New Roman" w:cstheme="minorHAnsi"/>
          <w:kern w:val="0"/>
          <w:lang w:eastAsia="hu-HU"/>
          <w14:ligatures w14:val="none"/>
        </w:rPr>
        <w:t>k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 xml:space="preserve"> Község Önkormányzata, Cím: </w:t>
      </w:r>
      <w:r w:rsidRPr="00F053FE">
        <w:rPr>
          <w:rFonts w:eastAsia="Times New Roman" w:cstheme="minorHAnsi"/>
          <w:kern w:val="0"/>
          <w:lang w:eastAsia="hu-HU"/>
          <w14:ligatures w14:val="none"/>
        </w:rPr>
        <w:t>8821 Nagybakónak, Szent István körút 2</w:t>
      </w:r>
      <w:proofErr w:type="gramStart"/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.</w:t>
      </w:r>
      <w:r w:rsidR="004D7070">
        <w:rPr>
          <w:rFonts w:eastAsia="Times New Roman" w:cstheme="minorHAnsi"/>
          <w:kern w:val="0"/>
          <w:lang w:eastAsia="hu-HU"/>
          <w14:ligatures w14:val="none"/>
        </w:rPr>
        <w:t>,</w:t>
      </w:r>
      <w:proofErr w:type="gramEnd"/>
      <w:r w:rsidR="00D71D51" w:rsidRPr="000E6F25">
        <w:rPr>
          <w:rFonts w:eastAsia="Times New Roman" w:cstheme="minorHAnsi"/>
          <w:kern w:val="0"/>
          <w:lang w:eastAsia="hu-HU"/>
          <w14:ligatures w14:val="none"/>
        </w:rPr>
        <w:t xml:space="preserve"> 2026. </w:t>
      </w:r>
      <w:r w:rsidR="00566739">
        <w:rPr>
          <w:rFonts w:eastAsia="Times New Roman" w:cstheme="minorHAnsi"/>
          <w:kern w:val="0"/>
          <w:lang w:eastAsia="hu-HU"/>
          <w14:ligatures w14:val="none"/>
        </w:rPr>
        <w:t>10.13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. nap 15.00 óra</w:t>
      </w:r>
    </w:p>
    <w:p w14:paraId="53DC5599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13. Az ajánlatok értékelésének módja és szempontjai:</w:t>
      </w:r>
    </w:p>
    <w:p w14:paraId="6F13E91A" w14:textId="62BA6614" w:rsidR="00D71D51" w:rsidRPr="00566739" w:rsidRDefault="00D71D51" w:rsidP="00947A6F">
      <w:pPr>
        <w:spacing w:line="240" w:lineRule="auto"/>
        <w:jc w:val="both"/>
        <w:rPr>
          <w:rFonts w:eastAsia="Times New Roman" w:cstheme="minorHAnsi"/>
          <w:b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 xml:space="preserve">jánlatkérő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a legjobb ár alapján választja ki a nyertes ajánlattevőt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>, amely</w:t>
      </w:r>
      <w:r w:rsidR="00577283">
        <w:rPr>
          <w:rFonts w:eastAsia="Times New Roman" w:cstheme="minorHAnsi"/>
          <w:kern w:val="0"/>
          <w:lang w:eastAsia="hu-HU"/>
          <w14:ligatures w14:val="none"/>
        </w:rPr>
        <w:t>nek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 xml:space="preserve"> rendelkez</w:t>
      </w:r>
      <w:r w:rsidR="00577283">
        <w:rPr>
          <w:rFonts w:eastAsia="Times New Roman" w:cstheme="minorHAnsi"/>
          <w:kern w:val="0"/>
          <w:lang w:eastAsia="hu-HU"/>
          <w14:ligatures w14:val="none"/>
        </w:rPr>
        <w:t>nie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F64809" w:rsidRPr="00F64809">
        <w:rPr>
          <w:rFonts w:eastAsia="Times New Roman" w:cstheme="minorHAnsi"/>
          <w:kern w:val="0"/>
          <w:lang w:eastAsia="hu-HU"/>
          <w14:ligatures w14:val="none"/>
        </w:rPr>
        <w:t xml:space="preserve">kell </w:t>
      </w:r>
      <w:r w:rsidR="00F64809" w:rsidRPr="00566739">
        <w:rPr>
          <w:rFonts w:eastAsia="Times New Roman" w:cstheme="minorHAnsi"/>
          <w:b/>
          <w:kern w:val="0"/>
          <w:lang w:eastAsia="hu-HU"/>
          <w14:ligatures w14:val="none"/>
        </w:rPr>
        <w:t>3 db a felhívás tárgya szerinti, legalább nettó 10 millió Ft értékű referenciával</w:t>
      </w:r>
      <w:r w:rsidRPr="00566739">
        <w:rPr>
          <w:rFonts w:eastAsia="Times New Roman" w:cstheme="minorHAnsi"/>
          <w:b/>
          <w:kern w:val="0"/>
          <w:lang w:eastAsia="hu-HU"/>
          <w14:ligatures w14:val="none"/>
        </w:rPr>
        <w:t xml:space="preserve">. </w:t>
      </w:r>
    </w:p>
    <w:p w14:paraId="1A1ABD91" w14:textId="022CB82F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14. Az ajánlatok elbírálása: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Az ajánlatok elbírálásának tervezett időpontja: legkésőbb 2026.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10.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>2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bookmarkStart w:id="0" w:name="_Hlk233599241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Az Ajánlatkérő tájékoztatja az 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A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jánlattevőket arról, hogy az ajánlatok elbírálásáról a döntéstől számított 5 munkanapon belül írásban (elektronikus úton) értesíti őket.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>A szerződéskötés tervezett időpontja: az ajánlatok elbírálásától számított legkésőbb 15 napon belül.</w:t>
      </w:r>
      <w:bookmarkEnd w:id="0"/>
    </w:p>
    <w:p w14:paraId="0EE7229E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  <w:b/>
          <w:bCs/>
        </w:rPr>
        <w:t>15. Az ajánlattal kapcsolatban érdeklődni lehet</w:t>
      </w:r>
      <w:r w:rsidRPr="000E6F25">
        <w:rPr>
          <w:rFonts w:eastAsia="Calibri" w:cstheme="minorHAnsi"/>
        </w:rPr>
        <w:t xml:space="preserve">: </w:t>
      </w:r>
    </w:p>
    <w:p w14:paraId="0C881663" w14:textId="2899B4E4" w:rsidR="00D71D51" w:rsidRPr="000E6F25" w:rsidRDefault="00D71D51" w:rsidP="00D71D51">
      <w:pPr>
        <w:spacing w:after="0" w:line="240" w:lineRule="auto"/>
        <w:rPr>
          <w:rFonts w:cstheme="minorHAnsi"/>
        </w:rPr>
      </w:pPr>
      <w:r w:rsidRPr="000E6F25">
        <w:rPr>
          <w:rFonts w:cstheme="minorHAnsi"/>
        </w:rPr>
        <w:t xml:space="preserve"> </w:t>
      </w:r>
    </w:p>
    <w:p w14:paraId="281DAD7F" w14:textId="4C3300FD" w:rsidR="00D71D51" w:rsidRPr="000E6F25" w:rsidRDefault="00936C96" w:rsidP="00947A6F">
      <w:p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Gyarmati René</w:t>
      </w:r>
      <w:r w:rsidR="00577283">
        <w:rPr>
          <w:rFonts w:eastAsia="Calibri" w:cstheme="minorHAnsi"/>
        </w:rPr>
        <w:t xml:space="preserve">, </w:t>
      </w:r>
      <w:r w:rsidR="00947A6F" w:rsidRPr="000E6F25">
        <w:rPr>
          <w:rFonts w:eastAsia="Calibri" w:cstheme="minorHAnsi"/>
        </w:rPr>
        <w:t xml:space="preserve">Kapcsolattartó elérhetősége: +36 30 3 803 162, E-mail: </w:t>
      </w:r>
      <w:hyperlink r:id="rId9" w:history="1">
        <w:r w:rsidR="00947A6F" w:rsidRPr="000E6F25">
          <w:rPr>
            <w:rStyle w:val="Hiperhivatkozs"/>
            <w:rFonts w:eastAsia="Calibri" w:cstheme="minorHAnsi"/>
          </w:rPr>
          <w:t>gyarmatirene@gmail.com</w:t>
        </w:r>
      </w:hyperlink>
      <w:r w:rsidR="00947A6F" w:rsidRPr="000E6F25">
        <w:rPr>
          <w:rFonts w:eastAsia="Calibri" w:cstheme="minorHAnsi"/>
        </w:rPr>
        <w:t xml:space="preserve">  .</w:t>
      </w:r>
    </w:p>
    <w:p w14:paraId="5E9C7461" w14:textId="77777777" w:rsidR="00947A6F" w:rsidRPr="000E6F25" w:rsidRDefault="00947A6F" w:rsidP="00947A6F">
      <w:pPr>
        <w:spacing w:after="0" w:line="240" w:lineRule="auto"/>
        <w:jc w:val="both"/>
        <w:rPr>
          <w:rFonts w:eastAsia="Calibri" w:cstheme="minorHAnsi"/>
        </w:rPr>
      </w:pPr>
    </w:p>
    <w:p w14:paraId="46ED04CC" w14:textId="606BF18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  <w:b/>
          <w:bCs/>
        </w:rPr>
      </w:pPr>
      <w:r w:rsidRPr="000E6F25">
        <w:rPr>
          <w:rFonts w:eastAsia="Calibri" w:cstheme="minorHAnsi"/>
          <w:b/>
          <w:bCs/>
        </w:rPr>
        <w:t>16. Egyéb információk:</w:t>
      </w:r>
    </w:p>
    <w:p w14:paraId="0DDDD2B1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bookmarkStart w:id="1" w:name="_Hlk233599411"/>
      <w:bookmarkStart w:id="2" w:name="_Hlk233599330"/>
      <w:r w:rsidRPr="000E6F25">
        <w:rPr>
          <w:rFonts w:eastAsia="Calibri" w:cstheme="minorHAnsi"/>
        </w:rPr>
        <w:t>Az ajánlatkérő felhívja az ajánlattevők figyelmét arra:</w:t>
      </w:r>
    </w:p>
    <w:bookmarkEnd w:id="1"/>
    <w:p w14:paraId="11E875D8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- az ajánlatkérő fenntartja magának a jogot, hogy a jelen ajánlattételi felhívással kiírt eljárást eredménytelennek minősítse,</w:t>
      </w:r>
    </w:p>
    <w:p w14:paraId="1DFD9306" w14:textId="77777777" w:rsidR="00D71D51" w:rsidRPr="000E6F25" w:rsidRDefault="00D71D51" w:rsidP="00D71D51">
      <w:pPr>
        <w:spacing w:after="0" w:line="240" w:lineRule="auto"/>
        <w:jc w:val="both"/>
        <w:rPr>
          <w:rFonts w:cstheme="minorHAnsi"/>
        </w:rPr>
      </w:pPr>
      <w:r w:rsidRPr="000E6F25">
        <w:rPr>
          <w:rFonts w:eastAsia="Calibri" w:cstheme="minorHAnsi"/>
        </w:rPr>
        <w:t xml:space="preserve">- </w:t>
      </w:r>
      <w:r w:rsidRPr="000E6F25">
        <w:rPr>
          <w:rFonts w:cstheme="minorHAnsi"/>
        </w:rPr>
        <w:t>a jelen ajánlattételi felhívás az Ajánlatkérőre nézve nem keletkeztet szerződéskötési kötelezettséget.</w:t>
      </w:r>
    </w:p>
    <w:bookmarkEnd w:id="2"/>
    <w:p w14:paraId="23FDFF75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</w:p>
    <w:p w14:paraId="623E00C5" w14:textId="1688E6E3" w:rsidR="00D71D51" w:rsidRPr="000E6F25" w:rsidRDefault="00D71D51" w:rsidP="00D71D51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u w:val="single"/>
          <w:lang w:eastAsia="hu-HU"/>
        </w:rPr>
        <w:t>Melléklet:</w:t>
      </w:r>
      <w:r w:rsidRPr="000E6F25">
        <w:rPr>
          <w:rFonts w:eastAsia="Times New Roman" w:cstheme="minorHAnsi"/>
          <w:color w:val="000000"/>
          <w:lang w:eastAsia="hu-HU"/>
        </w:rPr>
        <w:t xml:space="preserve"> (</w:t>
      </w:r>
      <w:r w:rsidR="00F64809">
        <w:rPr>
          <w:rFonts w:eastAsia="Times New Roman" w:cstheme="minorHAnsi"/>
          <w:color w:val="000000"/>
          <w:lang w:eastAsia="hu-HU"/>
        </w:rPr>
        <w:t xml:space="preserve">1-3 </w:t>
      </w:r>
      <w:r w:rsidRPr="000E6F25">
        <w:rPr>
          <w:rFonts w:eastAsia="Times New Roman" w:cstheme="minorHAnsi"/>
          <w:color w:val="000000"/>
          <w:lang w:eastAsia="hu-HU"/>
        </w:rPr>
        <w:t>szerkeszthető formátumban)</w:t>
      </w:r>
    </w:p>
    <w:p w14:paraId="7FB07A87" w14:textId="28AB244F" w:rsidR="00D71D51" w:rsidRPr="000E6F25" w:rsidRDefault="00D71D51" w:rsidP="00D71D51">
      <w:pPr>
        <w:pStyle w:val="Listaszerbekezds"/>
        <w:numPr>
          <w:ilvl w:val="0"/>
          <w:numId w:val="5"/>
        </w:numPr>
        <w:spacing w:after="0" w:line="240" w:lineRule="auto"/>
        <w:jc w:val="both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Ajánlattételi nyilatkozat </w:t>
      </w:r>
    </w:p>
    <w:p w14:paraId="0BDCA62C" w14:textId="77777777" w:rsidR="00446E27" w:rsidRDefault="00446E27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 w:rsidRPr="000E6F25">
        <w:rPr>
          <w:rFonts w:eastAsia="Calibri" w:cstheme="minorHAnsi"/>
          <w:color w:val="000000"/>
        </w:rPr>
        <w:t>Átláthatósági Nyilatkozat</w:t>
      </w:r>
    </w:p>
    <w:p w14:paraId="7E97DBD9" w14:textId="3069394C" w:rsidR="00F43B3A" w:rsidRDefault="00F43B3A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Összeférhetetlenségi nyilatkozat.</w:t>
      </w:r>
    </w:p>
    <w:p w14:paraId="27BCF60A" w14:textId="1B980131" w:rsidR="00F64809" w:rsidRPr="00F64809" w:rsidRDefault="004C2EDC" w:rsidP="00F64809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Tervdokumentáció, m</w:t>
      </w:r>
      <w:r w:rsidR="00F64809" w:rsidRPr="00F64809">
        <w:rPr>
          <w:rFonts w:eastAsia="Calibri" w:cstheme="minorHAnsi"/>
          <w:color w:val="000000"/>
        </w:rPr>
        <w:t>űszaki leírás</w:t>
      </w:r>
      <w:r>
        <w:rPr>
          <w:rFonts w:eastAsia="Calibri" w:cstheme="minorHAnsi"/>
          <w:color w:val="000000"/>
        </w:rPr>
        <w:t>sal.</w:t>
      </w:r>
    </w:p>
    <w:p w14:paraId="17379CF3" w14:textId="77777777" w:rsidR="00F64809" w:rsidRPr="00F64809" w:rsidRDefault="00F64809" w:rsidP="00F64809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 w:rsidRPr="00F64809">
        <w:rPr>
          <w:rFonts w:eastAsia="Calibri" w:cstheme="minorHAnsi"/>
          <w:color w:val="000000"/>
        </w:rPr>
        <w:t>Árazatlan költségvetés</w:t>
      </w:r>
      <w:bookmarkStart w:id="3" w:name="_GoBack"/>
      <w:bookmarkEnd w:id="3"/>
    </w:p>
    <w:p w14:paraId="41043E47" w14:textId="77777777" w:rsidR="00F64809" w:rsidRPr="000E6F25" w:rsidRDefault="00F64809" w:rsidP="00F64809">
      <w:pPr>
        <w:pStyle w:val="Listaszerbekezds"/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</w:p>
    <w:p w14:paraId="16259655" w14:textId="4C8871F1" w:rsidR="00D71D51" w:rsidRPr="000E6F25" w:rsidRDefault="00F053FE" w:rsidP="00D71D51">
      <w:pPr>
        <w:spacing w:after="0" w:line="240" w:lineRule="auto"/>
        <w:ind w:left="5664" w:hanging="5664"/>
        <w:outlineLvl w:val="0"/>
        <w:rPr>
          <w:rFonts w:eastAsia="Times New Roman" w:cstheme="minorHAnsi"/>
          <w:color w:val="000000"/>
          <w:lang w:eastAsia="hu-HU"/>
        </w:rPr>
      </w:pPr>
      <w:r>
        <w:rPr>
          <w:rFonts w:eastAsia="Times New Roman" w:cstheme="minorHAnsi"/>
          <w:color w:val="000000"/>
          <w:lang w:eastAsia="hu-HU"/>
        </w:rPr>
        <w:t>Nagybakónak</w:t>
      </w:r>
      <w:r w:rsidR="00947A6F" w:rsidRPr="000E6F25">
        <w:rPr>
          <w:rFonts w:eastAsia="Times New Roman" w:cstheme="minorHAnsi"/>
          <w:color w:val="000000"/>
          <w:lang w:eastAsia="hu-HU"/>
        </w:rPr>
        <w:t xml:space="preserve">, </w:t>
      </w:r>
      <w:r w:rsidR="009F2066" w:rsidRPr="000E6F25">
        <w:rPr>
          <w:rFonts w:eastAsia="Times New Roman" w:cstheme="minorHAnsi"/>
          <w:color w:val="000000"/>
          <w:lang w:eastAsia="hu-HU"/>
        </w:rPr>
        <w:t xml:space="preserve">2026. </w:t>
      </w:r>
      <w:r w:rsidR="00947A6F" w:rsidRPr="000E6F25">
        <w:rPr>
          <w:rFonts w:eastAsia="Times New Roman" w:cstheme="minorHAnsi"/>
          <w:color w:val="000000"/>
          <w:lang w:eastAsia="hu-HU"/>
        </w:rPr>
        <w:t>09.</w:t>
      </w:r>
      <w:r w:rsidR="00566739">
        <w:rPr>
          <w:rFonts w:eastAsia="Times New Roman" w:cstheme="minorHAnsi"/>
          <w:color w:val="000000"/>
          <w:lang w:eastAsia="hu-HU"/>
        </w:rPr>
        <w:t>29</w:t>
      </w:r>
      <w:r w:rsidR="00F64809">
        <w:rPr>
          <w:rFonts w:eastAsia="Times New Roman" w:cstheme="minorHAnsi"/>
          <w:color w:val="000000"/>
          <w:lang w:eastAsia="hu-HU"/>
        </w:rPr>
        <w:t>.</w:t>
      </w:r>
      <w:r w:rsidR="009F2066" w:rsidRPr="000E6F25">
        <w:rPr>
          <w:rFonts w:eastAsia="Times New Roman" w:cstheme="minorHAnsi"/>
          <w:color w:val="000000"/>
          <w:lang w:eastAsia="hu-HU"/>
        </w:rPr>
        <w:t xml:space="preserve"> </w:t>
      </w:r>
      <w:r w:rsidR="00D71D51" w:rsidRPr="000E6F25">
        <w:rPr>
          <w:rFonts w:eastAsia="Times New Roman" w:cstheme="minorHAnsi"/>
          <w:color w:val="000000"/>
          <w:lang w:eastAsia="hu-HU"/>
        </w:rPr>
        <w:tab/>
      </w:r>
      <w:r w:rsidR="000A25D0">
        <w:rPr>
          <w:rFonts w:eastAsia="Times New Roman" w:cstheme="minorHAnsi"/>
          <w:color w:val="000000"/>
          <w:lang w:eastAsia="hu-HU"/>
        </w:rPr>
        <w:t>Kovács T</w:t>
      </w:r>
      <w:r>
        <w:rPr>
          <w:rFonts w:eastAsia="Times New Roman" w:cstheme="minorHAnsi"/>
          <w:color w:val="000000"/>
          <w:lang w:eastAsia="hu-HU"/>
        </w:rPr>
        <w:t>amás</w:t>
      </w:r>
      <w:r w:rsidR="00D71D51" w:rsidRPr="000E6F25">
        <w:rPr>
          <w:rFonts w:eastAsia="Times New Roman" w:cstheme="minorHAnsi"/>
          <w:color w:val="000000"/>
          <w:lang w:eastAsia="hu-HU"/>
        </w:rPr>
        <w:t xml:space="preserve"> s.k.</w:t>
      </w:r>
    </w:p>
    <w:p w14:paraId="3B050429" w14:textId="77777777" w:rsidR="00D71D51" w:rsidRPr="000E6F25" w:rsidRDefault="00D71D51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               polgármester  </w:t>
      </w:r>
    </w:p>
    <w:p w14:paraId="4A7D6519" w14:textId="77777777" w:rsidR="00D71D51" w:rsidRPr="000E6F25" w:rsidRDefault="00D71D51" w:rsidP="00D71D51">
      <w:pPr>
        <w:spacing w:after="0" w:line="240" w:lineRule="auto"/>
        <w:ind w:left="8496" w:hanging="3540"/>
        <w:jc w:val="center"/>
        <w:outlineLvl w:val="0"/>
        <w:rPr>
          <w:rFonts w:eastAsia="Times New Roman" w:cstheme="minorHAnsi"/>
          <w:color w:val="000000"/>
          <w:lang w:eastAsia="hu-HU"/>
        </w:rPr>
      </w:pPr>
    </w:p>
    <w:p w14:paraId="479C3F8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03D266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4F6545E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90F8107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32D5AC15" w14:textId="77777777" w:rsidR="00D71D51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19D02A8" w14:textId="77777777" w:rsidR="00577283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51C90CE" w14:textId="77777777" w:rsidR="00577283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3EAE8232" w14:textId="77777777" w:rsidR="00577283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15C8397" w14:textId="77777777" w:rsidR="00577283" w:rsidRPr="000E6F25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A37607E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72AA0541" w14:textId="77777777" w:rsidR="00037BB6" w:rsidRDefault="00037BB6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A7B5106" w14:textId="77777777" w:rsidR="00AE2C7E" w:rsidRDefault="00AE2C7E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7E030EA" w14:textId="77777777" w:rsidR="00AE2C7E" w:rsidRDefault="00AE2C7E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7EC163C3" w14:textId="77777777" w:rsidR="00AE2C7E" w:rsidRDefault="00AE2C7E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C5EC087" w14:textId="77777777" w:rsidR="00B928DA" w:rsidRDefault="00B928DA" w:rsidP="00B928DA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60A40EA8" w14:textId="2A0CBF28" w:rsidR="00165E24" w:rsidRPr="000E6F25" w:rsidRDefault="00B928DA" w:rsidP="00B928DA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lastRenderedPageBreak/>
        <w:t xml:space="preserve">                                                                                                                                                          </w:t>
      </w:r>
      <w:r w:rsidR="00165E24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melléklet</w:t>
      </w:r>
    </w:p>
    <w:p w14:paraId="3A47F118" w14:textId="77777777" w:rsidR="00947A6F" w:rsidRPr="000E6F25" w:rsidRDefault="00947A6F" w:rsidP="00947A6F">
      <w:pPr>
        <w:spacing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u-HU"/>
          <w14:ligatures w14:val="none"/>
        </w:rPr>
        <w:t>AJÁNLATTÉTELI NYILATKOZAT</w:t>
      </w:r>
    </w:p>
    <w:p w14:paraId="051209DF" w14:textId="62828DB0" w:rsidR="00F64809" w:rsidRDefault="00F64809" w:rsidP="00F64809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Magyar Falu program keretei között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, a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Települési közlekedési és vízelvezetési infrastruktúra fejlesztése-2026 című, MFP-TKVI/2026 kódszámú pályázati kiírás</w:t>
      </w:r>
      <w:r w:rsidR="00F053FE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alapján „</w:t>
      </w:r>
      <w:r w:rsidR="00F053FE" w:rsidRPr="00F053FE">
        <w:rPr>
          <w:rFonts w:eastAsia="Times New Roman" w:cstheme="minorHAnsi"/>
          <w:b/>
          <w:bCs/>
          <w:kern w:val="0"/>
          <w:lang w:eastAsia="hu-HU"/>
          <w14:ligatures w14:val="none"/>
        </w:rPr>
        <w:t>Útfelújítás Nagybakónakon a biztonságos közlekedés érdekében</w:t>
      </w:r>
      <w:r w:rsidR="00AE2C7E" w:rsidRPr="00AE2C7E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",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c. projekt megvalósítására</w:t>
      </w:r>
    </w:p>
    <w:p w14:paraId="33E93BCD" w14:textId="67AC5CFC" w:rsidR="00947A6F" w:rsidRPr="00AE2C7E" w:rsidRDefault="00F053FE" w:rsidP="00F053FE">
      <w:pPr>
        <w:spacing w:line="240" w:lineRule="auto"/>
        <w:rPr>
          <w:rFonts w:cstheme="minorHAnsi"/>
          <w:kern w:val="0"/>
          <w:sz w:val="20"/>
          <w:szCs w:val="20"/>
        </w:rPr>
      </w:pP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>I.</w:t>
      </w:r>
      <w:r w:rsidR="00947A6F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Az ajánlattételi felhívás tárgya:</w:t>
      </w:r>
      <w:r w:rsidR="00F64809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F053FE">
        <w:rPr>
          <w:rFonts w:eastAsia="Times New Roman" w:cstheme="minorHAnsi"/>
          <w:kern w:val="0"/>
          <w:lang w:eastAsia="hu-HU"/>
          <w14:ligatures w14:val="none"/>
        </w:rPr>
        <w:t>Útfelújítás Nagybakónakon; Nagybakónak, hrsz.:</w:t>
      </w:r>
      <w:proofErr w:type="gramStart"/>
      <w:r w:rsidRPr="00F053FE">
        <w:rPr>
          <w:rFonts w:eastAsia="Times New Roman" w:cstheme="minorHAnsi"/>
          <w:kern w:val="0"/>
          <w:lang w:eastAsia="hu-HU"/>
          <w14:ligatures w14:val="none"/>
        </w:rPr>
        <w:t>349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 </w:t>
      </w:r>
      <w:r w:rsidR="00947A6F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Ajánlatkérő</w:t>
      </w:r>
      <w:proofErr w:type="gramEnd"/>
      <w:r w:rsidR="00947A6F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adatai: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Pr="00F053FE">
        <w:rPr>
          <w:rFonts w:cstheme="minorHAnsi"/>
          <w:kern w:val="0"/>
          <w:sz w:val="20"/>
          <w:szCs w:val="20"/>
        </w:rPr>
        <w:t>Név: N</w:t>
      </w:r>
      <w:r>
        <w:rPr>
          <w:rFonts w:cstheme="minorHAnsi"/>
          <w:kern w:val="0"/>
          <w:sz w:val="20"/>
          <w:szCs w:val="20"/>
        </w:rPr>
        <w:t>agybakónak Község Önkormányzata</w:t>
      </w:r>
      <w:r>
        <w:rPr>
          <w:rFonts w:cstheme="minorHAnsi"/>
          <w:kern w:val="0"/>
          <w:sz w:val="20"/>
          <w:szCs w:val="20"/>
        </w:rPr>
        <w:br/>
      </w:r>
      <w:r w:rsidRPr="00F053FE">
        <w:rPr>
          <w:rFonts w:cstheme="minorHAnsi"/>
          <w:kern w:val="0"/>
          <w:sz w:val="20"/>
          <w:szCs w:val="20"/>
        </w:rPr>
        <w:t>Cím: 8821 Na</w:t>
      </w:r>
      <w:r>
        <w:rPr>
          <w:rFonts w:cstheme="minorHAnsi"/>
          <w:kern w:val="0"/>
          <w:sz w:val="20"/>
          <w:szCs w:val="20"/>
        </w:rPr>
        <w:t>gybakónak, Szent István körút 2</w:t>
      </w:r>
      <w:r>
        <w:rPr>
          <w:rFonts w:cstheme="minorHAnsi"/>
          <w:kern w:val="0"/>
          <w:sz w:val="20"/>
          <w:szCs w:val="20"/>
        </w:rPr>
        <w:br/>
        <w:t>Adószám: 15436784120</w:t>
      </w:r>
      <w:r>
        <w:rPr>
          <w:rFonts w:cstheme="minorHAnsi"/>
          <w:kern w:val="0"/>
          <w:sz w:val="20"/>
          <w:szCs w:val="20"/>
        </w:rPr>
        <w:br/>
        <w:t>MFP azonosító: 1003555464</w:t>
      </w:r>
      <w:r>
        <w:rPr>
          <w:rFonts w:cstheme="minorHAnsi"/>
          <w:kern w:val="0"/>
          <w:sz w:val="20"/>
          <w:szCs w:val="20"/>
        </w:rPr>
        <w:br/>
      </w:r>
      <w:r w:rsidRPr="00F053FE">
        <w:rPr>
          <w:rFonts w:cstheme="minorHAnsi"/>
          <w:kern w:val="0"/>
          <w:sz w:val="20"/>
          <w:szCs w:val="20"/>
        </w:rPr>
        <w:t xml:space="preserve">Projekt azonosítója: 4112891639; Tám. </w:t>
      </w:r>
      <w:proofErr w:type="gramStart"/>
      <w:r w:rsidRPr="00F053FE">
        <w:rPr>
          <w:rFonts w:cstheme="minorHAnsi"/>
          <w:kern w:val="0"/>
          <w:sz w:val="20"/>
          <w:szCs w:val="20"/>
        </w:rPr>
        <w:t>oki</w:t>
      </w:r>
      <w:r>
        <w:rPr>
          <w:rFonts w:cstheme="minorHAnsi"/>
          <w:kern w:val="0"/>
          <w:sz w:val="20"/>
          <w:szCs w:val="20"/>
        </w:rPr>
        <w:t>rat</w:t>
      </w:r>
      <w:proofErr w:type="gramEnd"/>
      <w:r>
        <w:rPr>
          <w:rFonts w:cstheme="minorHAnsi"/>
          <w:kern w:val="0"/>
          <w:sz w:val="20"/>
          <w:szCs w:val="20"/>
        </w:rPr>
        <w:t xml:space="preserve"> iratazonosítója 4203816927.</w:t>
      </w:r>
      <w:r>
        <w:rPr>
          <w:rFonts w:cstheme="minorHAnsi"/>
          <w:kern w:val="0"/>
          <w:sz w:val="20"/>
          <w:szCs w:val="20"/>
        </w:rPr>
        <w:br/>
      </w:r>
      <w:r w:rsidRPr="00F053FE">
        <w:rPr>
          <w:rFonts w:cstheme="minorHAnsi"/>
          <w:kern w:val="0"/>
          <w:sz w:val="20"/>
          <w:szCs w:val="20"/>
        </w:rPr>
        <w:t>Képvis</w:t>
      </w:r>
      <w:r>
        <w:rPr>
          <w:rFonts w:cstheme="minorHAnsi"/>
          <w:kern w:val="0"/>
          <w:sz w:val="20"/>
          <w:szCs w:val="20"/>
        </w:rPr>
        <w:t>eli: Kovács Tamás, polgármester</w:t>
      </w:r>
      <w:r>
        <w:rPr>
          <w:rFonts w:cstheme="minorHAnsi"/>
          <w:kern w:val="0"/>
          <w:sz w:val="20"/>
          <w:szCs w:val="20"/>
        </w:rPr>
        <w:br/>
      </w:r>
      <w:r w:rsidRPr="00F053FE">
        <w:rPr>
          <w:rFonts w:cstheme="minorHAnsi"/>
          <w:kern w:val="0"/>
          <w:sz w:val="20"/>
          <w:szCs w:val="20"/>
        </w:rPr>
        <w:t xml:space="preserve">E-mail: </w:t>
      </w:r>
      <w:hyperlink r:id="rId10" w:history="1">
        <w:r w:rsidRPr="0002772E">
          <w:rPr>
            <w:rStyle w:val="Hiperhivatkozs"/>
            <w:rFonts w:cstheme="minorHAnsi"/>
            <w:kern w:val="0"/>
            <w:sz w:val="20"/>
            <w:szCs w:val="20"/>
          </w:rPr>
          <w:t>onkormanyzat@nagybakonak.hu</w:t>
        </w:r>
      </w:hyperlink>
      <w:r>
        <w:rPr>
          <w:rFonts w:cstheme="minorHAnsi"/>
          <w:kern w:val="0"/>
          <w:sz w:val="20"/>
          <w:szCs w:val="20"/>
        </w:rPr>
        <w:t xml:space="preserve"> </w:t>
      </w:r>
    </w:p>
    <w:p w14:paraId="1BEFE330" w14:textId="77777777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II. Az ajánlattevőre vonatkozó adatok </w:t>
      </w:r>
      <w:r w:rsidRPr="000E6F25">
        <w:rPr>
          <w:rFonts w:eastAsia="Times New Roman" w:cstheme="minorHAnsi"/>
          <w:b/>
          <w:bCs/>
          <w:i/>
          <w:iCs/>
          <w:kern w:val="0"/>
          <w:lang w:eastAsia="hu-HU"/>
          <w14:ligatures w14:val="none"/>
        </w:rPr>
        <w:t>(a megfelelő rész kitöltendő)</w:t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</w:p>
    <w:p w14:paraId="5CEB7B62" w14:textId="0E3E7AF8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Ajánlattevő neve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</w:t>
      </w:r>
      <w:proofErr w:type="gramEnd"/>
    </w:p>
    <w:p w14:paraId="50E93B5D" w14:textId="7FAE375A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Székhelye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...........................................................................................................</w:t>
      </w:r>
      <w:proofErr w:type="gramEnd"/>
    </w:p>
    <w:p w14:paraId="1E9733AE" w14:textId="4B4196FB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Cégjegyzékszáma</w:t>
      </w:r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: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 ....................................................................</w:t>
      </w:r>
    </w:p>
    <w:p w14:paraId="29A66C56" w14:textId="0BD92482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Adószáma</w:t>
      </w:r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..................................................................................................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...................</w:t>
      </w:r>
    </w:p>
    <w:p w14:paraId="6591A957" w14:textId="77777777" w:rsidR="00165E24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Levelezési címe: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................................................................................................................</w:t>
      </w:r>
    </w:p>
    <w:p w14:paraId="3E8AED0A" w14:textId="4AA537BF" w:rsidR="00530CD0" w:rsidRPr="000E6F25" w:rsidRDefault="00530CD0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530CD0">
        <w:rPr>
          <w:rFonts w:eastAsia="Times New Roman" w:cstheme="minorHAnsi"/>
          <w:b/>
          <w:bCs/>
          <w:kern w:val="0"/>
          <w:lang w:eastAsia="hu-HU"/>
          <w14:ligatures w14:val="none"/>
        </w:rPr>
        <w:t>Képviselő neve, beosztása</w:t>
      </w:r>
      <w:r w:rsidRPr="00530CD0">
        <w:rPr>
          <w:rFonts w:eastAsia="Times New Roman" w:cstheme="minorHAnsi"/>
          <w:kern w:val="0"/>
          <w:lang w:eastAsia="hu-HU"/>
          <w14:ligatures w14:val="none"/>
        </w:rPr>
        <w:t>:</w:t>
      </w:r>
      <w:r>
        <w:rPr>
          <w:rFonts w:eastAsia="Times New Roman" w:cstheme="minorHAnsi"/>
          <w:kern w:val="0"/>
          <w:lang w:eastAsia="hu-HU"/>
          <w14:ligatures w14:val="none"/>
        </w:rPr>
        <w:t xml:space="preserve"> ……………………………………………</w:t>
      </w:r>
    </w:p>
    <w:p w14:paraId="201A631F" w14:textId="4C33DC6F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Telefonszáma, elektronikus címe: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...................................................................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</w:t>
      </w:r>
    </w:p>
    <w:p w14:paraId="2F59610C" w14:textId="52350C89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Kapcsolattartó neve, elérhetősége (ha eltér az ajánlattevőtől):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</w:t>
      </w:r>
    </w:p>
    <w:p w14:paraId="12ECD976" w14:textId="4BB12894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III. Az ajánlat tárgya:</w:t>
      </w:r>
      <w:r w:rsidR="00F64809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F053FE" w:rsidRPr="00F053FE">
        <w:rPr>
          <w:rFonts w:eastAsia="Times New Roman" w:cstheme="minorHAnsi"/>
          <w:kern w:val="0"/>
          <w:lang w:eastAsia="hu-HU"/>
          <w14:ligatures w14:val="none"/>
        </w:rPr>
        <w:t>Útfelújítás Nagybakónakon; Nagybakónak, hrsz.:349</w:t>
      </w:r>
    </w:p>
    <w:p w14:paraId="17DAD122" w14:textId="5ECC0A17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IV. Az ajánlati ár megjelölése: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6"/>
        <w:gridCol w:w="1627"/>
        <w:gridCol w:w="1627"/>
        <w:gridCol w:w="1642"/>
      </w:tblGrid>
      <w:tr w:rsidR="000E6F25" w:rsidRPr="000E6F25" w14:paraId="7F49DDA6" w14:textId="77777777" w:rsidTr="00165E2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55F25D" w14:textId="77777777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Ajánlat tárgya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53FC561" w14:textId="78DEC35E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Nettó díj (Ft)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841426" w14:textId="02E1E26B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 xml:space="preserve">ÁFA (Ft)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805BDAA" w14:textId="1368F625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Bruttó díj (Ft)</w:t>
            </w:r>
          </w:p>
        </w:tc>
      </w:tr>
      <w:tr w:rsidR="000E6F25" w:rsidRPr="000E6F25" w14:paraId="49AB8A7E" w14:textId="77777777" w:rsidTr="00F6480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4FC920AA" w14:textId="62037D27" w:rsidR="00165E24" w:rsidRPr="000E6F25" w:rsidRDefault="00F053FE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F053FE">
              <w:rPr>
                <w:rFonts w:eastAsia="Times New Roman" w:cstheme="minorHAnsi"/>
                <w:kern w:val="0"/>
                <w:lang w:eastAsia="hu-HU"/>
                <w14:ligatures w14:val="none"/>
              </w:rPr>
              <w:t>Útfelújítás Nagybakónakon; Nagybakónak, hrsz.:349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71F7013B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2BF72EB8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44C80D1A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</w:tr>
      <w:tr w:rsidR="000E6F25" w:rsidRPr="000E6F25" w14:paraId="011F6F01" w14:textId="77777777" w:rsidTr="00F648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CDAC4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ÖSSZESEN:</w:t>
            </w:r>
          </w:p>
        </w:tc>
        <w:tc>
          <w:tcPr>
            <w:tcW w:w="0" w:type="auto"/>
            <w:vAlign w:val="center"/>
            <w:hideMark/>
          </w:tcPr>
          <w:p w14:paraId="1D9166A0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vAlign w:val="center"/>
            <w:hideMark/>
          </w:tcPr>
          <w:p w14:paraId="6E1ABE4C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vAlign w:val="center"/>
            <w:hideMark/>
          </w:tcPr>
          <w:p w14:paraId="13034FF7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</w:tr>
      <w:tr w:rsidR="00F64809" w:rsidRPr="000E6F25" w14:paraId="06B4F95E" w14:textId="77777777" w:rsidTr="00165E24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14:paraId="12FCEF91" w14:textId="3B7BE902" w:rsidR="00F64809" w:rsidRPr="00F64809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</w:pPr>
            <w:r w:rsidRPr="00F64809"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 xml:space="preserve">Melléklet: részletes ajánlat </w:t>
            </w:r>
            <w:r w:rsidR="00577283"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 xml:space="preserve">csatolva </w:t>
            </w:r>
            <w:r w:rsidRPr="00F64809"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>az árazatlan költségvetés szerint</w:t>
            </w:r>
            <w:r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>!!!!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C7F4128" w14:textId="77777777" w:rsidR="00F64809" w:rsidRPr="000E6F25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8F346D8" w14:textId="77777777" w:rsidR="00F64809" w:rsidRPr="000E6F25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7F17F7E" w14:textId="77777777" w:rsidR="00F64809" w:rsidRPr="000E6F25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</w:p>
        </w:tc>
      </w:tr>
    </w:tbl>
    <w:p w14:paraId="2DF23CA6" w14:textId="269A85B1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V. Nyilatkozatok a feltételek elfogadásáról:</w:t>
      </w:r>
    </w:p>
    <w:p w14:paraId="410D8A7E" w14:textId="6EF71CAF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Jogviszony jellege és kötelezettségvállalás: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Alulírott, mint az Ajánlattevő képviseletére jogosult személy nyilatkozom, hogy az Ajánlattételi Felhívás feltételeit megismertem, azokat változtatás nélkül elfogadom, és a felhívásban szereplő feladatok elvégzését a fenti áron vállalom. </w:t>
      </w:r>
    </w:p>
    <w:p w14:paraId="31C46AB2" w14:textId="77777777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Ajánlati kötöttség: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Kijelentem, hogy ajánlatunkat az ajánlattételi határidő lejártától számított 30 napig fenntartjuk (ajánlati kötöttség).</w:t>
      </w:r>
    </w:p>
    <w:p w14:paraId="573DFC5D" w14:textId="7FC9907D" w:rsidR="00165E24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Teljesítési határidő: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>felhívás és s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>zerződés szerint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</w:t>
      </w:r>
    </w:p>
    <w:p w14:paraId="6303850D" w14:textId="73C215C0" w:rsidR="00F64809" w:rsidRDefault="00F64809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577283">
        <w:rPr>
          <w:rFonts w:eastAsia="Times New Roman" w:cstheme="minorHAnsi"/>
          <w:b/>
          <w:bCs/>
          <w:kern w:val="0"/>
          <w:lang w:eastAsia="hu-HU"/>
          <w14:ligatures w14:val="none"/>
        </w:rPr>
        <w:t>3 db a felhívás tárgya szerinti, legalább nettó 10 millió Ft értékű referencia felsorolás</w:t>
      </w:r>
      <w:r>
        <w:rPr>
          <w:rFonts w:eastAsia="Times New Roman" w:cstheme="minorHAnsi"/>
          <w:kern w:val="0"/>
          <w:lang w:eastAsia="hu-HU"/>
          <w14:ligatures w14:val="none"/>
        </w:rPr>
        <w:t>a:</w:t>
      </w:r>
    </w:p>
    <w:p w14:paraId="14CCDF63" w14:textId="5C31A761" w:rsidR="00F64809" w:rsidRDefault="00F64809" w:rsidP="00063CE8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lang w:eastAsia="hu-HU"/>
        </w:rPr>
        <w:t>munka megnevezése, szerződéskötő fél, a munka nettó értéke.</w:t>
      </w:r>
    </w:p>
    <w:p w14:paraId="39E2DF05" w14:textId="6CCC7ECA" w:rsidR="00063CE8" w:rsidRDefault="00063CE8" w:rsidP="00063CE8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063CE8">
        <w:rPr>
          <w:rFonts w:eastAsia="Times New Roman" w:cstheme="minorHAnsi"/>
          <w:lang w:eastAsia="hu-HU"/>
        </w:rPr>
        <w:t>munka megnevezése, szerződéskötő fél, a munka nettó értéke.</w:t>
      </w:r>
    </w:p>
    <w:p w14:paraId="4DCB09F2" w14:textId="35930331" w:rsidR="00063CE8" w:rsidRPr="00F64809" w:rsidRDefault="00063CE8" w:rsidP="00063CE8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063CE8">
        <w:rPr>
          <w:rFonts w:eastAsia="Times New Roman" w:cstheme="minorHAnsi"/>
          <w:lang w:eastAsia="hu-HU"/>
        </w:rPr>
        <w:t>munka megnevezése, szerződéskötő fél, a munka nettó értéke.</w:t>
      </w:r>
    </w:p>
    <w:p w14:paraId="459B0701" w14:textId="77777777" w:rsidR="00037BB6" w:rsidRDefault="00037BB6" w:rsidP="00165E24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</w:p>
    <w:p w14:paraId="0007637D" w14:textId="77777777" w:rsidR="00165E24" w:rsidRPr="000E6F25" w:rsidRDefault="00165E24" w:rsidP="00165E24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Kelt</w:t>
      </w:r>
      <w:proofErr w:type="gramStart"/>
      <w:r w:rsidRPr="000E6F25">
        <w:rPr>
          <w:rFonts w:eastAsia="Times New Roman" w:cstheme="minorHAnsi"/>
          <w:kern w:val="0"/>
          <w:lang w:eastAsia="hu-HU"/>
          <w14:ligatures w14:val="none"/>
        </w:rPr>
        <w:t>: 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......................................, 202... év ......................... hó ............. nap</w:t>
      </w:r>
    </w:p>
    <w:p w14:paraId="01040863" w14:textId="77777777" w:rsidR="00037BB6" w:rsidRDefault="00037BB6" w:rsidP="00165E24">
      <w:pPr>
        <w:spacing w:line="240" w:lineRule="auto"/>
        <w:jc w:val="right"/>
        <w:rPr>
          <w:rFonts w:eastAsia="Times New Roman" w:cstheme="minorHAnsi"/>
          <w:kern w:val="0"/>
          <w:lang w:eastAsia="hu-HU"/>
          <w14:ligatures w14:val="none"/>
        </w:rPr>
      </w:pPr>
    </w:p>
    <w:p w14:paraId="12C27F75" w14:textId="77777777" w:rsidR="00037BB6" w:rsidRDefault="00037BB6" w:rsidP="00165E24">
      <w:pPr>
        <w:spacing w:line="240" w:lineRule="auto"/>
        <w:jc w:val="right"/>
        <w:rPr>
          <w:rFonts w:eastAsia="Times New Roman" w:cstheme="minorHAnsi"/>
          <w:kern w:val="0"/>
          <w:lang w:eastAsia="hu-HU"/>
          <w14:ligatures w14:val="none"/>
        </w:rPr>
      </w:pPr>
    </w:p>
    <w:p w14:paraId="368074DF" w14:textId="110067B2" w:rsidR="00165E24" w:rsidRDefault="00165E24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Ajánlattevő/ cégszerű aláírása</w:t>
      </w:r>
    </w:p>
    <w:p w14:paraId="7F02618D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196547CD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5D803466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1A671E59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1B031E5B" w14:textId="68A0DC54" w:rsidR="00446E27" w:rsidRPr="000E6F25" w:rsidRDefault="008420D0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2</w:t>
      </w:r>
      <w:r w:rsidR="00446E27" w:rsidRPr="000E6F25">
        <w:rPr>
          <w:rFonts w:eastAsia="Times New Roman" w:cstheme="minorHAnsi"/>
          <w:kern w:val="0"/>
          <w:lang w:eastAsia="hu-HU"/>
          <w14:ligatures w14:val="none"/>
        </w:rPr>
        <w:t>. melléklet</w:t>
      </w:r>
    </w:p>
    <w:p w14:paraId="686727F6" w14:textId="77777777" w:rsidR="00446E27" w:rsidRPr="000E6F25" w:rsidRDefault="00446E27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0A09E684" w14:textId="3035C7CB" w:rsidR="00446E27" w:rsidRPr="000E6F25" w:rsidRDefault="00446E27" w:rsidP="00446E27">
      <w:pPr>
        <w:tabs>
          <w:tab w:val="left" w:pos="426"/>
        </w:tabs>
        <w:spacing w:after="320" w:line="240" w:lineRule="auto"/>
        <w:jc w:val="center"/>
        <w:rPr>
          <w:rFonts w:eastAsia="Calibri" w:cstheme="minorHAnsi"/>
          <w:b/>
          <w:bCs/>
          <w:color w:val="000000"/>
        </w:rPr>
      </w:pPr>
      <w:r w:rsidRPr="000E6F25">
        <w:rPr>
          <w:rFonts w:eastAsia="Calibri" w:cstheme="minorHAnsi"/>
          <w:b/>
          <w:bCs/>
          <w:color w:val="000000"/>
        </w:rPr>
        <w:t>ÁTLÁTHATÓSÁGI NYILATKOZAT</w:t>
      </w:r>
      <w:r w:rsidR="00B90FD0" w:rsidRPr="000E6F25">
        <w:rPr>
          <w:rStyle w:val="Lbjegyzet-hivatkozs"/>
          <w:rFonts w:eastAsia="Calibri" w:cstheme="minorHAnsi"/>
          <w:b/>
          <w:bCs/>
          <w:color w:val="000000"/>
        </w:rPr>
        <w:footnoteReference w:id="1"/>
      </w:r>
    </w:p>
    <w:p w14:paraId="38DD145F" w14:textId="5DA6561F" w:rsidR="00446E27" w:rsidRPr="000E6F25" w:rsidRDefault="00446E27" w:rsidP="00446E27">
      <w:pPr>
        <w:tabs>
          <w:tab w:val="left" w:pos="0"/>
          <w:tab w:val="left" w:pos="284"/>
        </w:tabs>
        <w:spacing w:after="0" w:line="240" w:lineRule="auto"/>
        <w:jc w:val="both"/>
        <w:rPr>
          <w:rFonts w:eastAsia="Calibri" w:cstheme="minorHAnsi"/>
          <w:color w:val="000000"/>
        </w:rPr>
      </w:pPr>
      <w:proofErr w:type="gramStart"/>
      <w:r w:rsidRPr="000E6F25">
        <w:rPr>
          <w:rFonts w:eastAsia="Calibri" w:cstheme="minorHAnsi"/>
          <w:color w:val="000000"/>
        </w:rPr>
        <w:t>Alulírott …</w:t>
      </w:r>
      <w:proofErr w:type="gramEnd"/>
      <w:r w:rsidRPr="000E6F25">
        <w:rPr>
          <w:rFonts w:eastAsia="Calibri" w:cstheme="minorHAnsi"/>
          <w:color w:val="000000"/>
        </w:rPr>
        <w:t>………………………………….., mint a ………………………………….…………….….. (szervezet</w:t>
      </w:r>
      <w:r w:rsidR="00577283">
        <w:rPr>
          <w:rFonts w:eastAsia="Calibri" w:cstheme="minorHAnsi"/>
          <w:color w:val="000000"/>
        </w:rPr>
        <w:t xml:space="preserve"> neve, adószáma</w:t>
      </w:r>
      <w:r w:rsidRPr="000E6F25">
        <w:rPr>
          <w:rFonts w:eastAsia="Calibri" w:cstheme="minorHAnsi"/>
          <w:color w:val="000000"/>
        </w:rPr>
        <w:t>) aláírásra jogosult képviselője jele</w:t>
      </w:r>
      <w:r w:rsidR="00B90FD0" w:rsidRPr="000E6F25">
        <w:rPr>
          <w:rFonts w:eastAsia="Calibri" w:cstheme="minorHAnsi"/>
          <w:color w:val="000000"/>
        </w:rPr>
        <w:t>n</w:t>
      </w:r>
      <w:r w:rsidRPr="000E6F25">
        <w:rPr>
          <w:rFonts w:eastAsia="Calibri" w:cstheme="minorHAnsi"/>
          <w:color w:val="000000"/>
        </w:rPr>
        <w:t xml:space="preserve"> okirat aláírásával ezennel büntetőjogi felelősségem tudatában nyilatkozom, hogy az általam képviselt szervezet a nemzeti vagyonról szóló 2011. évi CXCVI. törvény 3. § (1) bekezdés b) pontja szerinti átlátható szervezetnek minősül és</w:t>
      </w:r>
    </w:p>
    <w:p w14:paraId="14633FC1" w14:textId="77777777" w:rsidR="00446E27" w:rsidRPr="000E6F25" w:rsidRDefault="00446E27" w:rsidP="00446E27">
      <w:pPr>
        <w:numPr>
          <w:ilvl w:val="0"/>
          <w:numId w:val="11"/>
        </w:num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>tulajdonosi szerkezete, a pénzmosás és a terrorizmus finanszírozása megelőzéséről és megakadályozásáról szóló törvény szerint meghatározott tényleges tulajdonosa megismerhető,</w:t>
      </w:r>
    </w:p>
    <w:p w14:paraId="3E918E47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b)</w:t>
      </w:r>
      <w:r w:rsidRPr="000E6F25">
        <w:rPr>
          <w:rFonts w:eastAsia="Times New Roman" w:cstheme="minorHAnsi"/>
          <w:color w:val="000000"/>
          <w:lang w:eastAsia="hu-HU"/>
        </w:rPr>
        <w:t> 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710C185A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c)</w:t>
      </w:r>
      <w:r w:rsidRPr="000E6F25">
        <w:rPr>
          <w:rFonts w:eastAsia="Times New Roman" w:cstheme="minorHAnsi"/>
          <w:color w:val="000000"/>
          <w:lang w:eastAsia="hu-HU"/>
        </w:rPr>
        <w:t> nem minősül a társasági adóról és az osztalékadóról szóló törvény szerint meghatározott ellenőrzött külföldi társaságnak,</w:t>
      </w:r>
    </w:p>
    <w:p w14:paraId="780F175F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d)</w:t>
      </w:r>
      <w:r w:rsidRPr="000E6F25">
        <w:rPr>
          <w:rFonts w:eastAsia="Times New Roman" w:cstheme="minorHAnsi"/>
          <w:color w:val="000000"/>
          <w:lang w:eastAsia="hu-HU"/>
        </w:rPr>
        <w:t> a gazdálkodó szervezetben közvetlenül vagy közvetetten több mint 25%-os tulajdonnal, befolyással vagy szavazati joggal bíró jogi személy, jogi személyiséggel nem rendelkező gazdálkodó szervezet tekintetében a </w:t>
      </w:r>
      <w:r w:rsidRPr="000E6F25">
        <w:rPr>
          <w:rFonts w:eastAsia="Times New Roman" w:cstheme="minorHAnsi"/>
          <w:i/>
          <w:iCs/>
          <w:color w:val="000000"/>
          <w:lang w:eastAsia="hu-HU"/>
        </w:rPr>
        <w:t>a), b)</w:t>
      </w:r>
      <w:r w:rsidRPr="000E6F25">
        <w:rPr>
          <w:rFonts w:eastAsia="Times New Roman" w:cstheme="minorHAnsi"/>
          <w:color w:val="000000"/>
          <w:lang w:eastAsia="hu-HU"/>
        </w:rPr>
        <w:t> és </w:t>
      </w:r>
      <w:r w:rsidRPr="000E6F25">
        <w:rPr>
          <w:rFonts w:eastAsia="Times New Roman" w:cstheme="minorHAnsi"/>
          <w:i/>
          <w:iCs/>
          <w:color w:val="000000"/>
          <w:lang w:eastAsia="hu-HU"/>
        </w:rPr>
        <w:t>c)</w:t>
      </w:r>
      <w:r w:rsidRPr="000E6F25">
        <w:rPr>
          <w:rFonts w:eastAsia="Times New Roman" w:cstheme="minorHAnsi"/>
          <w:color w:val="000000"/>
          <w:lang w:eastAsia="hu-HU"/>
        </w:rPr>
        <w:t> alpont szerinti feltételek fennállnak.</w:t>
      </w:r>
    </w:p>
    <w:p w14:paraId="7600A041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</w:p>
    <w:p w14:paraId="1110CA7D" w14:textId="0091193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Hozzájárulok ahhoz, hogy ezen átláthatósági feltétel ellenőrzése céljából, a szerződésből eredő követelések elévüléséig, az általam képviselt szervezet átláthatóságával összefüggő – </w:t>
      </w:r>
      <w:r w:rsidRPr="00676B41">
        <w:rPr>
          <w:rFonts w:eastAsia="Calibri" w:cstheme="minorHAnsi"/>
        </w:rPr>
        <w:t>adatokat</w:t>
      </w:r>
      <w:r w:rsidRPr="00676B41">
        <w:rPr>
          <w:rFonts w:eastAsia="Calibri" w:cstheme="minorHAnsi"/>
          <w:shd w:val="clear" w:color="auto" w:fill="FFFF00"/>
        </w:rPr>
        <w:t xml:space="preserve"> </w:t>
      </w:r>
      <w:r w:rsidR="00B928DA">
        <w:rPr>
          <w:rFonts w:eastAsia="Calibri" w:cstheme="minorHAnsi"/>
        </w:rPr>
        <w:t>Nagybakónak</w:t>
      </w:r>
      <w:r w:rsidRPr="000E6F25">
        <w:rPr>
          <w:rFonts w:eastAsia="Calibri" w:cstheme="minorHAnsi"/>
        </w:rPr>
        <w:t xml:space="preserve"> Község Önkormányzata kezelje.</w:t>
      </w:r>
    </w:p>
    <w:p w14:paraId="4C34CE0A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</w:p>
    <w:p w14:paraId="20D12B0E" w14:textId="041D65C1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Vállalom, hogy ha a nyilatkozatban foglaltakban változás következne be, erről </w:t>
      </w:r>
      <w:r w:rsidR="00B928DA" w:rsidRPr="00B928DA">
        <w:rPr>
          <w:rFonts w:eastAsia="Calibri" w:cstheme="minorHAnsi"/>
        </w:rPr>
        <w:t>Nagybakónak</w:t>
      </w:r>
      <w:r w:rsidRPr="000E6F25">
        <w:rPr>
          <w:rFonts w:eastAsia="Calibri" w:cstheme="minorHAnsi"/>
        </w:rPr>
        <w:t xml:space="preserve"> Község Önkormányzatát haladéktalanul tájékoztatom. </w:t>
      </w:r>
    </w:p>
    <w:p w14:paraId="136D6E43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</w:p>
    <w:p w14:paraId="682BC054" w14:textId="5251A065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Tudomásul veszem, hogy a valótlan tartalmú nyilatkozat alapján kötött szerződést a </w:t>
      </w:r>
      <w:r w:rsidR="00B928DA" w:rsidRPr="00B928DA">
        <w:rPr>
          <w:rFonts w:eastAsia="Calibri" w:cstheme="minorHAnsi"/>
        </w:rPr>
        <w:t>Nagybakónak</w:t>
      </w:r>
      <w:r w:rsidRPr="000E6F25">
        <w:rPr>
          <w:rFonts w:eastAsia="Calibri" w:cstheme="minorHAnsi"/>
        </w:rPr>
        <w:t xml:space="preserve"> Község Önkormányzata jogosult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 w14:paraId="717E34FF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</w:p>
    <w:p w14:paraId="11C41CB7" w14:textId="351449AA" w:rsidR="00446E27" w:rsidRPr="000E6F25" w:rsidRDefault="00446E27" w:rsidP="00446E27">
      <w:pPr>
        <w:tabs>
          <w:tab w:val="left" w:pos="284"/>
        </w:tabs>
        <w:spacing w:after="0" w:line="240" w:lineRule="auto"/>
        <w:contextualSpacing/>
        <w:jc w:val="both"/>
        <w:outlineLvl w:val="0"/>
        <w:rPr>
          <w:rFonts w:eastAsia="Calibri" w:cstheme="minorHAnsi"/>
        </w:rPr>
      </w:pPr>
      <w:r w:rsidRPr="000E6F25">
        <w:rPr>
          <w:rFonts w:eastAsia="Calibri" w:cstheme="minorHAnsi"/>
          <w:color w:val="000000"/>
        </w:rPr>
        <w:t xml:space="preserve">Jelen nyilatkozatot a </w:t>
      </w:r>
      <w:r w:rsidR="00676B41">
        <w:rPr>
          <w:rFonts w:eastAsia="Calibri" w:cstheme="minorHAnsi"/>
          <w:color w:val="000000"/>
        </w:rPr>
        <w:t xml:space="preserve">Magyar Falu </w:t>
      </w:r>
      <w:r w:rsidR="00573C9C">
        <w:rPr>
          <w:rFonts w:eastAsia="Calibri" w:cstheme="minorHAnsi"/>
          <w:color w:val="000000"/>
        </w:rPr>
        <w:t xml:space="preserve">Útfelújítás Nagybakónakon </w:t>
      </w:r>
      <w:r w:rsidRPr="000E6F25">
        <w:rPr>
          <w:rFonts w:eastAsia="Times New Roman" w:cstheme="minorHAnsi"/>
          <w:kern w:val="0"/>
          <w14:ligatures w14:val="none"/>
        </w:rPr>
        <w:t>tárgyú</w:t>
      </w:r>
      <w:r w:rsidRPr="000E6F25">
        <w:rPr>
          <w:rFonts w:eastAsia="Times New Roman" w:cstheme="minorHAnsi"/>
          <w:lang w:eastAsia="hu-HU"/>
        </w:rPr>
        <w:t xml:space="preserve"> beszerzési eljárással összefüggésben</w:t>
      </w:r>
      <w:r w:rsidRPr="000E6F25">
        <w:rPr>
          <w:rFonts w:eastAsia="Calibri" w:cstheme="minorHAnsi"/>
        </w:rPr>
        <w:t xml:space="preserve"> tettem.</w:t>
      </w:r>
    </w:p>
    <w:p w14:paraId="2B8E588C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0EE7B1F4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Kelt</w:t>
      </w:r>
      <w:proofErr w:type="gramStart"/>
      <w:r w:rsidRPr="000E6F25">
        <w:rPr>
          <w:rFonts w:eastAsia="Calibri" w:cstheme="minorHAnsi"/>
        </w:rPr>
        <w:t>:………………………………,</w:t>
      </w:r>
      <w:proofErr w:type="gramEnd"/>
      <w:r w:rsidRPr="000E6F25">
        <w:rPr>
          <w:rFonts w:eastAsia="Calibri" w:cstheme="minorHAnsi"/>
        </w:rPr>
        <w:t xml:space="preserve"> 2026. …………………</w:t>
      </w:r>
    </w:p>
    <w:p w14:paraId="69A28EDE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1C4FC174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</w:p>
    <w:p w14:paraId="3ABD3AB6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  <w:t>……………………………………………</w:t>
      </w:r>
    </w:p>
    <w:p w14:paraId="08821B1B" w14:textId="7D9C1B31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="000E6F25">
        <w:rPr>
          <w:rFonts w:eastAsia="Calibri" w:cstheme="minorHAnsi"/>
        </w:rPr>
        <w:t xml:space="preserve">   </w:t>
      </w:r>
      <w:r w:rsidRPr="000E6F25">
        <w:rPr>
          <w:rFonts w:eastAsia="Calibri" w:cstheme="minorHAnsi"/>
        </w:rPr>
        <w:t>cégszerű aláírás</w:t>
      </w:r>
    </w:p>
    <w:p w14:paraId="424BCB6A" w14:textId="39D17B82" w:rsidR="000E6F25" w:rsidRPr="00632ED8" w:rsidRDefault="00446E27" w:rsidP="00632ED8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b/>
        </w:rPr>
      </w:pPr>
      <w:r w:rsidRPr="000E6F25">
        <w:rPr>
          <w:rFonts w:eastAsia="Calibri" w:cstheme="minorHAnsi"/>
          <w:b/>
        </w:rPr>
        <w:t xml:space="preserve"> </w:t>
      </w:r>
    </w:p>
    <w:p w14:paraId="7E062C20" w14:textId="77777777" w:rsidR="000E6F25" w:rsidRPr="000E6F25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7A92B63C" w14:textId="77777777" w:rsidR="00530CD0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                   </w:t>
      </w:r>
    </w:p>
    <w:p w14:paraId="0C054C7E" w14:textId="77777777" w:rsidR="00530CD0" w:rsidRDefault="00530CD0" w:rsidP="00AE2C7E">
      <w:pPr>
        <w:spacing w:after="0" w:line="240" w:lineRule="auto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58B5DC4E" w14:textId="77777777" w:rsidR="00AE2C7E" w:rsidRDefault="00AE2C7E" w:rsidP="00AE2C7E">
      <w:pPr>
        <w:spacing w:after="0" w:line="240" w:lineRule="auto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09D5EF2E" w14:textId="77777777" w:rsidR="00577283" w:rsidRDefault="00577283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54B247AB" w14:textId="77777777" w:rsidR="00577283" w:rsidRDefault="00577283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68DF5EEC" w14:textId="3453FC36" w:rsidR="000E6F25" w:rsidRPr="000E6F25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lastRenderedPageBreak/>
        <w:t xml:space="preserve"> </w:t>
      </w:r>
      <w:r w:rsidR="00B928DA">
        <w:rPr>
          <w:rFonts w:eastAsia="Times New Roman" w:cstheme="minorHAnsi"/>
          <w:kern w:val="0"/>
          <w:lang w:eastAsia="hu-HU"/>
          <w14:ligatures w14:val="none"/>
        </w:rPr>
        <w:t xml:space="preserve">                                     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3</w:t>
      </w:r>
      <w:proofErr w:type="gramStart"/>
      <w:r w:rsidRPr="000E6F25">
        <w:rPr>
          <w:rFonts w:eastAsia="Times New Roman" w:cstheme="minorHAnsi"/>
          <w:kern w:val="0"/>
          <w:lang w:eastAsia="hu-HU"/>
          <w14:ligatures w14:val="none"/>
        </w:rPr>
        <w:t>.sz.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melléklet.</w:t>
      </w:r>
    </w:p>
    <w:p w14:paraId="71C3013B" w14:textId="77777777" w:rsidR="000E6F25" w:rsidRPr="000E6F25" w:rsidRDefault="000E6F25" w:rsidP="000E6F25">
      <w:pPr>
        <w:jc w:val="center"/>
        <w:rPr>
          <w:rFonts w:cstheme="minorHAnsi"/>
          <w:b/>
          <w:sz w:val="24"/>
          <w:szCs w:val="24"/>
        </w:rPr>
      </w:pPr>
    </w:p>
    <w:p w14:paraId="1DB82808" w14:textId="77777777" w:rsidR="000E6F25" w:rsidRPr="000E6F25" w:rsidRDefault="000E6F25" w:rsidP="000E6F25">
      <w:pPr>
        <w:jc w:val="center"/>
        <w:rPr>
          <w:rFonts w:cstheme="minorHAnsi"/>
          <w:b/>
          <w:caps/>
          <w:sz w:val="24"/>
          <w:szCs w:val="24"/>
          <w:u w:val="single"/>
        </w:rPr>
      </w:pPr>
      <w:r w:rsidRPr="000E6F25">
        <w:rPr>
          <w:rFonts w:cstheme="minorHAnsi"/>
          <w:b/>
          <w:caps/>
          <w:sz w:val="24"/>
          <w:szCs w:val="24"/>
          <w:u w:val="single"/>
        </w:rPr>
        <w:t xml:space="preserve">Összeférhetetlenségi </w:t>
      </w:r>
    </w:p>
    <w:p w14:paraId="3CE483BD" w14:textId="77777777" w:rsidR="000E6F25" w:rsidRPr="000E6F25" w:rsidRDefault="000E6F25" w:rsidP="000E6F25">
      <w:pPr>
        <w:jc w:val="center"/>
        <w:rPr>
          <w:rFonts w:cstheme="minorHAnsi"/>
          <w:b/>
          <w:caps/>
          <w:sz w:val="24"/>
          <w:szCs w:val="24"/>
        </w:rPr>
      </w:pPr>
      <w:r w:rsidRPr="000E6F25">
        <w:rPr>
          <w:rFonts w:cstheme="minorHAnsi"/>
          <w:b/>
          <w:caps/>
          <w:sz w:val="24"/>
          <w:szCs w:val="24"/>
          <w:u w:val="single"/>
        </w:rPr>
        <w:t>nyilatkozat</w:t>
      </w:r>
      <w:r w:rsidRPr="000E6F25">
        <w:rPr>
          <w:rFonts w:cstheme="minorHAnsi"/>
          <w:b/>
          <w:caps/>
          <w:sz w:val="24"/>
          <w:szCs w:val="24"/>
        </w:rPr>
        <w:t xml:space="preserve"> </w:t>
      </w:r>
    </w:p>
    <w:p w14:paraId="33A4B512" w14:textId="50EA6447" w:rsidR="00577283" w:rsidRDefault="00577283" w:rsidP="00577283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Magyar Falu program keretei között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, a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Települési közlekedési és vízelvezetési infrastruktúra fejlesztése-2026 című, MFP-TKVI/2026 kódszámú pályázati kiírás</w:t>
      </w:r>
      <w:r w:rsidR="00B928DA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alapján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</w:t>
      </w:r>
      <w:r w:rsidR="00B928DA" w:rsidRPr="00B928DA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Útfelújítás Nagybakónakon a biztonságos közlekedés érdekében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",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c. projekt megvalósítására.</w:t>
      </w:r>
    </w:p>
    <w:p w14:paraId="24A42F74" w14:textId="77777777" w:rsidR="00577283" w:rsidRDefault="00577283" w:rsidP="000E6F25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D8B9EDE" w14:textId="77777777" w:rsidR="000E6F25" w:rsidRPr="000E6F25" w:rsidRDefault="000E6F25" w:rsidP="000E6F25">
      <w:pPr>
        <w:jc w:val="both"/>
        <w:rPr>
          <w:rFonts w:cstheme="minorHAnsi"/>
          <w:b/>
          <w:caps/>
          <w:sz w:val="24"/>
          <w:szCs w:val="24"/>
        </w:rPr>
      </w:pPr>
    </w:p>
    <w:p w14:paraId="005A9A12" w14:textId="77777777" w:rsidR="000E6F25" w:rsidRPr="000E6F25" w:rsidRDefault="000E6F25" w:rsidP="000E6F25">
      <w:pPr>
        <w:spacing w:line="360" w:lineRule="auto"/>
        <w:jc w:val="both"/>
        <w:rPr>
          <w:rFonts w:cstheme="minorHAnsi"/>
          <w:sz w:val="24"/>
          <w:szCs w:val="24"/>
        </w:rPr>
      </w:pPr>
      <w:proofErr w:type="gramStart"/>
      <w:r w:rsidRPr="000E6F25">
        <w:rPr>
          <w:rFonts w:cstheme="minorHAnsi"/>
          <w:sz w:val="24"/>
          <w:szCs w:val="24"/>
        </w:rPr>
        <w:t>Alulírott …</w:t>
      </w:r>
      <w:proofErr w:type="gramEnd"/>
      <w:r w:rsidRPr="000E6F25">
        <w:rPr>
          <w:rFonts w:cstheme="minorHAnsi"/>
          <w:sz w:val="24"/>
          <w:szCs w:val="24"/>
        </w:rPr>
        <w:t xml:space="preserve">………………………………..……… (lakcím: ………….…..…………….) </w:t>
      </w:r>
    </w:p>
    <w:p w14:paraId="2ED55BD6" w14:textId="77777777" w:rsidR="000E6F25" w:rsidRPr="000E6F25" w:rsidRDefault="000E6F25" w:rsidP="000E6F25">
      <w:pPr>
        <w:spacing w:line="360" w:lineRule="auto"/>
        <w:jc w:val="both"/>
        <w:rPr>
          <w:rFonts w:cstheme="minorHAnsi"/>
          <w:b/>
          <w:sz w:val="24"/>
          <w:szCs w:val="24"/>
        </w:rPr>
      </w:pPr>
      <w:proofErr w:type="gramStart"/>
      <w:r w:rsidRPr="000E6F25">
        <w:rPr>
          <w:rFonts w:cstheme="minorHAnsi"/>
          <w:sz w:val="24"/>
          <w:szCs w:val="24"/>
        </w:rPr>
        <w:t xml:space="preserve">mint a ………………………………….. (cím: ………………………………………..) ajánlatkérő által megindított beszerzési eljárásba bevont szervezet (………………………………………………………….) képviselője kijelentem, hogy a beszerzési szabályzat 5. pontja szerinti </w:t>
      </w:r>
      <w:r w:rsidRPr="000E6F25">
        <w:rPr>
          <w:rFonts w:cstheme="minorHAnsi"/>
          <w:b/>
          <w:sz w:val="24"/>
          <w:szCs w:val="24"/>
        </w:rPr>
        <w:t>összeférhetetlenség az általam képviselt szervezettel szemben nem áll fenn.</w:t>
      </w:r>
      <w:proofErr w:type="gramEnd"/>
      <w:r w:rsidRPr="000E6F25">
        <w:rPr>
          <w:rFonts w:cstheme="minorHAnsi"/>
          <w:b/>
          <w:sz w:val="24"/>
          <w:szCs w:val="24"/>
        </w:rPr>
        <w:t xml:space="preserve">   </w:t>
      </w:r>
    </w:p>
    <w:p w14:paraId="4A30FC88" w14:textId="77777777" w:rsidR="000E6F25" w:rsidRPr="000E6F25" w:rsidRDefault="000E6F25" w:rsidP="000E6F25">
      <w:pPr>
        <w:pStyle w:val="Szvegtrzs21"/>
        <w:keepNext/>
        <w:keepLines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5454C2D3" w14:textId="71F08CBC" w:rsidR="000E6F25" w:rsidRPr="000E6F25" w:rsidRDefault="000E6F25" w:rsidP="000E6F25">
      <w:pPr>
        <w:pStyle w:val="Szvegtrzs21"/>
        <w:keepNext/>
        <w:keepLines/>
        <w:spacing w:line="360" w:lineRule="auto"/>
        <w:rPr>
          <w:rFonts w:asciiTheme="minorHAnsi" w:hAnsiTheme="minorHAnsi" w:cstheme="minorHAnsi"/>
          <w:sz w:val="24"/>
        </w:rPr>
      </w:pPr>
      <w:r w:rsidRPr="000E6F25">
        <w:rPr>
          <w:rFonts w:asciiTheme="minorHAnsi" w:hAnsiTheme="minorHAnsi" w:cstheme="minorHAnsi"/>
          <w:sz w:val="24"/>
          <w:szCs w:val="24"/>
        </w:rPr>
        <w:t xml:space="preserve">Jelen nyilatkozatomat </w:t>
      </w:r>
      <w:r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a </w:t>
      </w:r>
      <w:r w:rsidR="00B928DA">
        <w:rPr>
          <w:rFonts w:asciiTheme="minorHAnsi" w:hAnsiTheme="minorHAnsi" w:cstheme="minorHAnsi"/>
          <w:b/>
          <w:bCs/>
          <w:sz w:val="24"/>
          <w:szCs w:val="24"/>
          <w:u w:val="single"/>
        </w:rPr>
        <w:t>Nagybakónak</w:t>
      </w:r>
      <w:r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Község Önkormányzata által a</w:t>
      </w:r>
      <w:r w:rsidR="00B928DA">
        <w:rPr>
          <w:rFonts w:asciiTheme="minorHAnsi" w:hAnsiTheme="minorHAnsi" w:cstheme="minorHAnsi"/>
          <w:b/>
          <w:bCs/>
          <w:sz w:val="24"/>
          <w:szCs w:val="24"/>
          <w:u w:val="single"/>
        </w:rPr>
        <w:t>z</w:t>
      </w:r>
      <w:r w:rsidR="00577283"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="00B928DA" w:rsidRPr="00B928DA">
        <w:rPr>
          <w:rFonts w:asciiTheme="minorHAnsi" w:hAnsiTheme="minorHAnsi" w:cstheme="minorHAnsi"/>
          <w:b/>
          <w:bCs/>
          <w:sz w:val="24"/>
          <w:szCs w:val="24"/>
          <w:u w:val="single"/>
        </w:rPr>
        <w:t>Útfelújítás Nagybakónakon; Nagybakónak, hrsz.:</w:t>
      </w:r>
      <w:r w:rsidR="00B928DA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="00B928DA" w:rsidRPr="00B928DA">
        <w:rPr>
          <w:rFonts w:asciiTheme="minorHAnsi" w:hAnsiTheme="minorHAnsi" w:cstheme="minorHAnsi"/>
          <w:b/>
          <w:bCs/>
          <w:sz w:val="24"/>
          <w:szCs w:val="24"/>
          <w:u w:val="single"/>
        </w:rPr>
        <w:t>349</w:t>
      </w:r>
      <w:r w:rsidR="00B928DA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>tárgyban</w:t>
      </w:r>
      <w:r w:rsidRPr="000E6F25">
        <w:rPr>
          <w:rFonts w:asciiTheme="minorHAnsi" w:hAnsiTheme="minorHAnsi" w:cstheme="minorHAnsi"/>
          <w:sz w:val="24"/>
          <w:szCs w:val="24"/>
        </w:rPr>
        <w:t xml:space="preserve"> lefolytatandó beszerzési eljárással kapcsolatban teszem.</w:t>
      </w:r>
    </w:p>
    <w:p w14:paraId="21D4DBDF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7E03AF5B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>Dátum: ………………………………</w:t>
      </w:r>
    </w:p>
    <w:p w14:paraId="6E6B42D9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36408EBC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65B0A07B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 xml:space="preserve">                                                                                         ………………………………</w:t>
      </w:r>
    </w:p>
    <w:p w14:paraId="17EE31D9" w14:textId="52C5BC6B" w:rsidR="00632ED8" w:rsidRPr="000E6F25" w:rsidRDefault="000E6F25" w:rsidP="00577283">
      <w:pPr>
        <w:jc w:val="both"/>
        <w:rPr>
          <w:rFonts w:cstheme="minorHAnsi"/>
          <w:b/>
          <w:sz w:val="24"/>
          <w:szCs w:val="24"/>
        </w:rPr>
      </w:pPr>
      <w:r w:rsidRPr="000E6F25">
        <w:rPr>
          <w:rFonts w:cstheme="minorHAnsi"/>
          <w:sz w:val="24"/>
          <w:szCs w:val="24"/>
        </w:rPr>
        <w:t xml:space="preserve">                                                                                      </w:t>
      </w:r>
      <w:r w:rsidR="00632ED8">
        <w:rPr>
          <w:rFonts w:cstheme="minorHAnsi"/>
          <w:sz w:val="24"/>
          <w:szCs w:val="24"/>
        </w:rPr>
        <w:t>nyilatkozattevő aláírása</w:t>
      </w:r>
    </w:p>
    <w:sectPr w:rsidR="00632ED8" w:rsidRPr="000E6F25" w:rsidSect="00B928DA">
      <w:headerReference w:type="default" r:id="rId11"/>
      <w:footerReference w:type="even" r:id="rId12"/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34888" w14:textId="77777777" w:rsidR="00020035" w:rsidRDefault="00020035" w:rsidP="00B90FD0">
      <w:pPr>
        <w:spacing w:after="0" w:line="240" w:lineRule="auto"/>
      </w:pPr>
      <w:r>
        <w:separator/>
      </w:r>
    </w:p>
  </w:endnote>
  <w:endnote w:type="continuationSeparator" w:id="0">
    <w:p w14:paraId="5AF16E52" w14:textId="77777777" w:rsidR="00020035" w:rsidRDefault="00020035" w:rsidP="00B9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6A7AD" w14:textId="77777777" w:rsidR="000E6F25" w:rsidRDefault="000E6F25" w:rsidP="00D233C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E7B5DFC" w14:textId="77777777" w:rsidR="000E6F25" w:rsidRDefault="000E6F2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3E325" w14:textId="77777777" w:rsidR="00020035" w:rsidRDefault="00020035" w:rsidP="00B90FD0">
      <w:pPr>
        <w:spacing w:after="0" w:line="240" w:lineRule="auto"/>
      </w:pPr>
      <w:r>
        <w:separator/>
      </w:r>
    </w:p>
  </w:footnote>
  <w:footnote w:type="continuationSeparator" w:id="0">
    <w:p w14:paraId="7B4AC9EC" w14:textId="77777777" w:rsidR="00020035" w:rsidRDefault="00020035" w:rsidP="00B90FD0">
      <w:pPr>
        <w:spacing w:after="0" w:line="240" w:lineRule="auto"/>
      </w:pPr>
      <w:r>
        <w:continuationSeparator/>
      </w:r>
    </w:p>
  </w:footnote>
  <w:footnote w:id="1">
    <w:p w14:paraId="1A3E8CB1" w14:textId="1984E3B5" w:rsidR="00B90FD0" w:rsidRDefault="00B90FD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F3171">
        <w:rPr>
          <w:rFonts w:ascii="Times New Roman" w:hAnsi="Times New Roman" w:cs="Times New Roman"/>
        </w:rPr>
        <w:t>Természetes személyek</w:t>
      </w:r>
      <w:r w:rsidR="00C13642">
        <w:rPr>
          <w:rFonts w:ascii="Times New Roman" w:hAnsi="Times New Roman" w:cs="Times New Roman"/>
        </w:rPr>
        <w:t xml:space="preserve"> Ajánlattevőnek </w:t>
      </w:r>
      <w:r w:rsidR="004F3171" w:rsidRPr="004F3171">
        <w:rPr>
          <w:rFonts w:ascii="Times New Roman" w:hAnsi="Times New Roman" w:cs="Times New Roman"/>
        </w:rPr>
        <w:t>nem kell kitölteni.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5F903" w14:textId="77777777" w:rsidR="000E6F25" w:rsidRDefault="000E6F25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586B"/>
    <w:multiLevelType w:val="hybridMultilevel"/>
    <w:tmpl w:val="972877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91D66"/>
    <w:multiLevelType w:val="hybridMultilevel"/>
    <w:tmpl w:val="19F88EDC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E5D6CE4"/>
    <w:multiLevelType w:val="multilevel"/>
    <w:tmpl w:val="46F20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98523B"/>
    <w:multiLevelType w:val="hybridMultilevel"/>
    <w:tmpl w:val="B9B25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B4EDE"/>
    <w:multiLevelType w:val="multilevel"/>
    <w:tmpl w:val="B6102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C34D1"/>
    <w:multiLevelType w:val="multilevel"/>
    <w:tmpl w:val="D65A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EF3268"/>
    <w:multiLevelType w:val="multilevel"/>
    <w:tmpl w:val="E84E9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3C70E2"/>
    <w:multiLevelType w:val="multilevel"/>
    <w:tmpl w:val="DF54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EE19CE"/>
    <w:multiLevelType w:val="multilevel"/>
    <w:tmpl w:val="4290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4E23CA"/>
    <w:multiLevelType w:val="hybridMultilevel"/>
    <w:tmpl w:val="737CED8E"/>
    <w:lvl w:ilvl="0" w:tplc="1092153C">
      <w:start w:val="1"/>
      <w:numFmt w:val="lowerLetter"/>
      <w:lvlText w:val="%1)"/>
      <w:lvlJc w:val="left"/>
      <w:pPr>
        <w:ind w:left="5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59834797"/>
    <w:multiLevelType w:val="multilevel"/>
    <w:tmpl w:val="4228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34E3A"/>
    <w:multiLevelType w:val="multilevel"/>
    <w:tmpl w:val="A4E4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CF0EEB"/>
    <w:multiLevelType w:val="multilevel"/>
    <w:tmpl w:val="13D2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DD695D"/>
    <w:multiLevelType w:val="multilevel"/>
    <w:tmpl w:val="BE16F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4B223F"/>
    <w:multiLevelType w:val="hybridMultilevel"/>
    <w:tmpl w:val="2440F632"/>
    <w:lvl w:ilvl="0" w:tplc="B4E096B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E0F4F"/>
    <w:multiLevelType w:val="multilevel"/>
    <w:tmpl w:val="C0C86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920C69"/>
    <w:multiLevelType w:val="multilevel"/>
    <w:tmpl w:val="580C2D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0C3E28"/>
    <w:multiLevelType w:val="multilevel"/>
    <w:tmpl w:val="8CD6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1"/>
  </w:num>
  <w:num w:numId="5">
    <w:abstractNumId w:val="3"/>
  </w:num>
  <w:num w:numId="6">
    <w:abstractNumId w:val="6"/>
  </w:num>
  <w:num w:numId="7">
    <w:abstractNumId w:val="4"/>
  </w:num>
  <w:num w:numId="8">
    <w:abstractNumId w:val="16"/>
  </w:num>
  <w:num w:numId="9">
    <w:abstractNumId w:val="12"/>
  </w:num>
  <w:num w:numId="10">
    <w:abstractNumId w:val="0"/>
  </w:num>
  <w:num w:numId="11">
    <w:abstractNumId w:val="9"/>
  </w:num>
  <w:num w:numId="12">
    <w:abstractNumId w:val="14"/>
  </w:num>
  <w:num w:numId="13">
    <w:abstractNumId w:val="17"/>
  </w:num>
  <w:num w:numId="14">
    <w:abstractNumId w:val="2"/>
  </w:num>
  <w:num w:numId="15">
    <w:abstractNumId w:val="15"/>
  </w:num>
  <w:num w:numId="16">
    <w:abstractNumId w:val="10"/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51"/>
    <w:rsid w:val="00020035"/>
    <w:rsid w:val="0003436E"/>
    <w:rsid w:val="00037BB6"/>
    <w:rsid w:val="00063CE8"/>
    <w:rsid w:val="00071278"/>
    <w:rsid w:val="00073EC2"/>
    <w:rsid w:val="000A25D0"/>
    <w:rsid w:val="000D4558"/>
    <w:rsid w:val="000E6F25"/>
    <w:rsid w:val="00165E24"/>
    <w:rsid w:val="001A3AA6"/>
    <w:rsid w:val="001C3853"/>
    <w:rsid w:val="001E0734"/>
    <w:rsid w:val="00216F44"/>
    <w:rsid w:val="002D528B"/>
    <w:rsid w:val="002F2A2D"/>
    <w:rsid w:val="00336110"/>
    <w:rsid w:val="003474A0"/>
    <w:rsid w:val="00417EC9"/>
    <w:rsid w:val="00446E27"/>
    <w:rsid w:val="00472C49"/>
    <w:rsid w:val="004C2EDC"/>
    <w:rsid w:val="004D5CB5"/>
    <w:rsid w:val="004D7070"/>
    <w:rsid w:val="004F3171"/>
    <w:rsid w:val="005302A7"/>
    <w:rsid w:val="00530CD0"/>
    <w:rsid w:val="0053709F"/>
    <w:rsid w:val="00566739"/>
    <w:rsid w:val="00573C9C"/>
    <w:rsid w:val="00577283"/>
    <w:rsid w:val="005B6818"/>
    <w:rsid w:val="005C57A7"/>
    <w:rsid w:val="00632ED8"/>
    <w:rsid w:val="00676B41"/>
    <w:rsid w:val="0071468C"/>
    <w:rsid w:val="007236E6"/>
    <w:rsid w:val="008420D0"/>
    <w:rsid w:val="00861658"/>
    <w:rsid w:val="008E006C"/>
    <w:rsid w:val="008E0FC5"/>
    <w:rsid w:val="00936C96"/>
    <w:rsid w:val="00947A6F"/>
    <w:rsid w:val="009F2066"/>
    <w:rsid w:val="00A11BE6"/>
    <w:rsid w:val="00AA7AAC"/>
    <w:rsid w:val="00AB0E0F"/>
    <w:rsid w:val="00AE2C7E"/>
    <w:rsid w:val="00B42966"/>
    <w:rsid w:val="00B90FD0"/>
    <w:rsid w:val="00B928DA"/>
    <w:rsid w:val="00C13642"/>
    <w:rsid w:val="00D71D51"/>
    <w:rsid w:val="00DE4492"/>
    <w:rsid w:val="00E113F8"/>
    <w:rsid w:val="00EA4C41"/>
    <w:rsid w:val="00F053FE"/>
    <w:rsid w:val="00F43B3A"/>
    <w:rsid w:val="00F64809"/>
    <w:rsid w:val="00F977FC"/>
    <w:rsid w:val="00FB22AF"/>
    <w:rsid w:val="00FD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E1A3604"/>
  <w15:chartTrackingRefBased/>
  <w15:docId w15:val="{822DB402-4B12-4BB0-BF98-51864FE4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71D5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D71D51"/>
    <w:rPr>
      <w:b/>
      <w:bCs/>
    </w:rPr>
  </w:style>
  <w:style w:type="paragraph" w:customStyle="1" w:styleId="z1qcye">
    <w:name w:val="z1qcye"/>
    <w:basedOn w:val="Norml"/>
    <w:rsid w:val="00D71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t286pc">
    <w:name w:val="t286pc"/>
    <w:basedOn w:val="Bekezdsalapbettpusa"/>
    <w:rsid w:val="00D71D51"/>
  </w:style>
  <w:style w:type="paragraph" w:styleId="Listaszerbekezds">
    <w:name w:val="List Paragraph"/>
    <w:basedOn w:val="Norml"/>
    <w:uiPriority w:val="34"/>
    <w:qFormat/>
    <w:rsid w:val="00D71D51"/>
    <w:pPr>
      <w:ind w:left="720"/>
      <w:contextualSpacing/>
    </w:pPr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D71D51"/>
    <w:rPr>
      <w:color w:val="0563C1" w:themeColor="hyperlink"/>
      <w:u w:val="single"/>
    </w:rPr>
  </w:style>
  <w:style w:type="character" w:styleId="Kiemels">
    <w:name w:val="Emphasis"/>
    <w:basedOn w:val="Bekezdsalapbettpusa"/>
    <w:uiPriority w:val="20"/>
    <w:qFormat/>
    <w:rsid w:val="00D71D51"/>
    <w:rPr>
      <w:i/>
      <w:i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65E24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B90FD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90FD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90FD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90FD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90FD0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90FD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90FD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90FD0"/>
    <w:rPr>
      <w:vertAlign w:val="superscript"/>
    </w:rPr>
  </w:style>
  <w:style w:type="paragraph" w:customStyle="1" w:styleId="Szvegtrzs21">
    <w:name w:val="Szövegtörzs 21"/>
    <w:basedOn w:val="Norml"/>
    <w:rsid w:val="000E6F2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hu-HU"/>
      <w14:ligatures w14:val="none"/>
    </w:rPr>
  </w:style>
  <w:style w:type="character" w:styleId="Oldalszm">
    <w:name w:val="page number"/>
    <w:basedOn w:val="Bekezdsalapbettpusa"/>
    <w:semiHidden/>
    <w:rsid w:val="000E6F25"/>
  </w:style>
  <w:style w:type="paragraph" w:styleId="lfej">
    <w:name w:val="header"/>
    <w:basedOn w:val="Norml"/>
    <w:link w:val="lfejChar"/>
    <w:semiHidden/>
    <w:rsid w:val="000E6F2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fejChar">
    <w:name w:val="Élőfej Char"/>
    <w:basedOn w:val="Bekezdsalapbettpusa"/>
    <w:link w:val="lfej"/>
    <w:semiHidden/>
    <w:rsid w:val="000E6F2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rsid w:val="000E6F2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0E6F2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3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476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5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24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62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0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301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88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915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79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0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11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17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220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536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0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56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84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89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5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77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4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2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5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19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armatirene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onkormanyzat@nagybakonak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yarmatirene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C545E-D07B-474B-A75D-4739A31BB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1305</Words>
  <Characters>9006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Melitta</dc:creator>
  <cp:keywords/>
  <dc:description/>
  <cp:lastModifiedBy>René</cp:lastModifiedBy>
  <cp:revision>24</cp:revision>
  <cp:lastPrinted>2026-09-21T13:51:00Z</cp:lastPrinted>
  <dcterms:created xsi:type="dcterms:W3CDTF">2026-07-09T13:39:00Z</dcterms:created>
  <dcterms:modified xsi:type="dcterms:W3CDTF">2026-09-29T06:52:00Z</dcterms:modified>
</cp:coreProperties>
</file>